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55" w:rsidRDefault="00E91355" w:rsidP="00030865">
      <w:pPr>
        <w:jc w:val="center"/>
        <w:rPr>
          <w:b/>
        </w:rPr>
      </w:pPr>
    </w:p>
    <w:p w:rsidR="00E91355" w:rsidRDefault="00E91355" w:rsidP="00030865">
      <w:pPr>
        <w:jc w:val="center"/>
        <w:rPr>
          <w:b/>
        </w:rPr>
      </w:pPr>
    </w:p>
    <w:p w:rsidR="00E91355" w:rsidRDefault="00E91355" w:rsidP="00030865">
      <w:pPr>
        <w:jc w:val="center"/>
        <w:rPr>
          <w:b/>
        </w:rPr>
      </w:pPr>
    </w:p>
    <w:p w:rsidR="00E91355" w:rsidRDefault="00E91355" w:rsidP="00030865">
      <w:pPr>
        <w:jc w:val="center"/>
        <w:rPr>
          <w:b/>
        </w:rPr>
      </w:pPr>
    </w:p>
    <w:p w:rsidR="00030865" w:rsidRDefault="00CF7578" w:rsidP="00030865">
      <w:pPr>
        <w:jc w:val="center"/>
        <w:rPr>
          <w:b/>
        </w:rPr>
      </w:pPr>
      <w:r>
        <w:rPr>
          <w:b/>
        </w:rPr>
        <w:t>JONIŠKIO KULTŪROS CENTRAS</w:t>
      </w:r>
    </w:p>
    <w:p w:rsidR="003E5E2B" w:rsidRDefault="003E5E2B" w:rsidP="00030865">
      <w:pPr>
        <w:jc w:val="center"/>
        <w:rPr>
          <w:b/>
        </w:rPr>
      </w:pPr>
    </w:p>
    <w:p w:rsidR="00030865" w:rsidRPr="00030865" w:rsidRDefault="003E5E2B" w:rsidP="00030865">
      <w:pPr>
        <w:jc w:val="center"/>
        <w:rPr>
          <w:b/>
        </w:rPr>
      </w:pPr>
      <w:r>
        <w:rPr>
          <w:b/>
        </w:rPr>
        <w:t>BIUDŽETO VYKDYMO ATASKAITŲ</w:t>
      </w:r>
    </w:p>
    <w:p w:rsidR="00030865" w:rsidRDefault="00030865" w:rsidP="00030865">
      <w:pPr>
        <w:jc w:val="center"/>
        <w:rPr>
          <w:b/>
        </w:rPr>
      </w:pPr>
      <w:r w:rsidRPr="00030865">
        <w:rPr>
          <w:b/>
        </w:rPr>
        <w:t>AIŠKINAMASIS RAŠTAS</w:t>
      </w:r>
    </w:p>
    <w:p w:rsidR="003E5E2B" w:rsidRDefault="003E5E2B" w:rsidP="00030865">
      <w:pPr>
        <w:jc w:val="center"/>
        <w:rPr>
          <w:b/>
        </w:rPr>
      </w:pPr>
    </w:p>
    <w:p w:rsidR="00525348" w:rsidRDefault="00E77E6A" w:rsidP="00030865">
      <w:pPr>
        <w:jc w:val="center"/>
      </w:pPr>
      <w:r>
        <w:rPr>
          <w:b/>
        </w:rPr>
        <w:t>PAGAL 202</w:t>
      </w:r>
      <w:r w:rsidR="00E174D8">
        <w:rPr>
          <w:b/>
        </w:rPr>
        <w:t>1</w:t>
      </w:r>
      <w:r w:rsidR="003E5E2B">
        <w:rPr>
          <w:b/>
        </w:rPr>
        <w:t xml:space="preserve"> M. GRUODŽIO 31 D. DUOMENIS</w:t>
      </w:r>
    </w:p>
    <w:p w:rsidR="00030865" w:rsidRDefault="00E77E6A" w:rsidP="00030865">
      <w:pPr>
        <w:jc w:val="center"/>
      </w:pPr>
      <w:r>
        <w:t>202</w:t>
      </w:r>
      <w:r w:rsidR="00E174D8">
        <w:t>1</w:t>
      </w:r>
      <w:r w:rsidR="00030865" w:rsidRPr="00A85F3F">
        <w:t xml:space="preserve"> m. </w:t>
      </w:r>
      <w:r w:rsidR="004245AE">
        <w:t>gruodžio</w:t>
      </w:r>
      <w:r w:rsidR="003E5E2B">
        <w:t xml:space="preserve"> 31</w:t>
      </w:r>
      <w:r w:rsidR="005138FC">
        <w:t xml:space="preserve"> d. </w:t>
      </w:r>
    </w:p>
    <w:p w:rsidR="00C2701B" w:rsidRDefault="00C2701B" w:rsidP="00030865">
      <w:pPr>
        <w:jc w:val="center"/>
        <w:rPr>
          <w:b/>
        </w:rPr>
      </w:pPr>
    </w:p>
    <w:p w:rsidR="00030865" w:rsidRDefault="00030865" w:rsidP="00030865">
      <w:pPr>
        <w:ind w:firstLine="720"/>
        <w:jc w:val="center"/>
        <w:rPr>
          <w:b/>
        </w:rPr>
      </w:pPr>
    </w:p>
    <w:p w:rsidR="008003A9" w:rsidRDefault="00CF7578" w:rsidP="00030865">
      <w:pPr>
        <w:ind w:firstLine="720"/>
      </w:pPr>
      <w:r>
        <w:t>Joniškio kultūros centras</w:t>
      </w:r>
      <w:r w:rsidR="00DB30A6">
        <w:t xml:space="preserve"> (toliau vadinama</w:t>
      </w:r>
      <w:r w:rsidR="00030865">
        <w:t>–</w:t>
      </w:r>
      <w:r>
        <w:t>centras</w:t>
      </w:r>
      <w:r w:rsidR="00030865">
        <w:t>) yra biudžetinė</w:t>
      </w:r>
      <w:r>
        <w:t xml:space="preserve"> įstaiga, įmonės kodas 190574241</w:t>
      </w:r>
      <w:r w:rsidR="00030865">
        <w:t xml:space="preserve">, įregistruota Juridinių asmenų registre. </w:t>
      </w:r>
    </w:p>
    <w:p w:rsidR="00030865" w:rsidRDefault="00030865" w:rsidP="00030865">
      <w:pPr>
        <w:ind w:firstLine="720"/>
      </w:pPr>
      <w:r>
        <w:t xml:space="preserve">Būstinė: </w:t>
      </w:r>
      <w:r w:rsidR="00CF7578">
        <w:t>Žemaičių g. 14, Joniškis</w:t>
      </w:r>
      <w:r>
        <w:t>.</w:t>
      </w:r>
    </w:p>
    <w:p w:rsidR="00CF7578" w:rsidRDefault="00CF7578" w:rsidP="00030865">
      <w:pPr>
        <w:ind w:firstLine="720"/>
      </w:pPr>
      <w:r>
        <w:t>Centras turi anspaudą,</w:t>
      </w:r>
      <w:r w:rsidR="00DB30A6">
        <w:t xml:space="preserve"> </w:t>
      </w:r>
      <w:r>
        <w:t>biudžetinių, nebiudžetinių ir rėmėjų lėšų banko sąskaitose.</w:t>
      </w:r>
    </w:p>
    <w:p w:rsidR="00DB30A6" w:rsidRDefault="00DB30A6" w:rsidP="00030865">
      <w:pPr>
        <w:ind w:firstLine="720"/>
      </w:pPr>
      <w:r>
        <w:t>Šiose ataskaitose skaičiai pate</w:t>
      </w:r>
      <w:r w:rsidR="009B7F75">
        <w:t>ikti nacionaline valiuta, eurais</w:t>
      </w:r>
      <w:r>
        <w:t xml:space="preserve"> (</w:t>
      </w:r>
      <w:r w:rsidR="00EC34C1">
        <w:t>E</w:t>
      </w:r>
      <w:r w:rsidR="009B7F75">
        <w:t>ur</w:t>
      </w:r>
      <w:r>
        <w:t>).</w:t>
      </w:r>
    </w:p>
    <w:p w:rsidR="00D16EE2" w:rsidRDefault="003E5E2B" w:rsidP="000E7D4B">
      <w:pPr>
        <w:tabs>
          <w:tab w:val="num" w:pos="0"/>
        </w:tabs>
        <w:ind w:firstLine="540"/>
        <w:jc w:val="both"/>
      </w:pPr>
      <w:r>
        <w:t>Centro veiklai užtikrinti, savar</w:t>
      </w:r>
      <w:r w:rsidR="00E77E6A">
        <w:t>ankiškoms funkcijoms vykdyti 202</w:t>
      </w:r>
      <w:r w:rsidR="003E2039">
        <w:t>1</w:t>
      </w:r>
      <w:r>
        <w:t xml:space="preserve"> metams patvirtinta metinė</w:t>
      </w:r>
      <w:r w:rsidR="00D02CE5">
        <w:t xml:space="preserve"> </w:t>
      </w:r>
      <w:r>
        <w:t>biudžeto programos sąmata</w:t>
      </w:r>
      <w:r w:rsidR="00D02CE5">
        <w:t xml:space="preserve"> </w:t>
      </w:r>
      <w:r w:rsidR="009B7F75">
        <w:t>–</w:t>
      </w:r>
      <w:r w:rsidR="00D02CE5">
        <w:t xml:space="preserve"> </w:t>
      </w:r>
      <w:r w:rsidR="003E2039">
        <w:t>629600</w:t>
      </w:r>
      <w:r w:rsidR="00D16EE2">
        <w:t xml:space="preserve"> </w:t>
      </w:r>
      <w:r w:rsidR="009B7F75">
        <w:t>eurų</w:t>
      </w:r>
      <w:r w:rsidR="00D02CE5">
        <w:t>, iš jų: darbo užmokesčiui –</w:t>
      </w:r>
      <w:r w:rsidR="003E2039">
        <w:t>52310</w:t>
      </w:r>
      <w:r w:rsidR="00FA4D98">
        <w:t>0</w:t>
      </w:r>
      <w:r w:rsidR="009B7F75">
        <w:t xml:space="preserve"> eurų</w:t>
      </w:r>
      <w:r w:rsidR="00D02CE5">
        <w:t xml:space="preserve">, soc. draudimo įmokoms – </w:t>
      </w:r>
      <w:r w:rsidR="003E2039">
        <w:t>80</w:t>
      </w:r>
      <w:r w:rsidR="00263432">
        <w:t>00</w:t>
      </w:r>
      <w:r w:rsidR="00E77E6A">
        <w:t xml:space="preserve"> eur</w:t>
      </w:r>
      <w:r w:rsidR="009B7F75">
        <w:t>ų</w:t>
      </w:r>
      <w:r w:rsidR="00D02CE5">
        <w:t xml:space="preserve">. Prekėms ir paslaugoms įsigyti </w:t>
      </w:r>
      <w:r w:rsidR="003E2039">
        <w:t>95</w:t>
      </w:r>
      <w:r w:rsidR="00E77E6A">
        <w:t>6</w:t>
      </w:r>
      <w:r w:rsidR="00DB6F69">
        <w:t>00</w:t>
      </w:r>
      <w:r w:rsidR="009B7F75">
        <w:t xml:space="preserve"> eurų</w:t>
      </w:r>
      <w:r w:rsidR="00D02CE5">
        <w:t xml:space="preserve">, iš jų: ryšių paslaugoms – </w:t>
      </w:r>
      <w:r w:rsidR="00263432">
        <w:t>1</w:t>
      </w:r>
      <w:r w:rsidR="00836689">
        <w:t>6</w:t>
      </w:r>
      <w:r w:rsidR="00843F0C">
        <w:t>00</w:t>
      </w:r>
      <w:r w:rsidR="009B7F75">
        <w:t xml:space="preserve"> eu</w:t>
      </w:r>
      <w:r w:rsidR="00EC34C1">
        <w:t>r</w:t>
      </w:r>
      <w:r w:rsidR="009B7F75">
        <w:t>ų</w:t>
      </w:r>
      <w:r w:rsidR="00D02CE5">
        <w:t xml:space="preserve">, transporto paslaugoms – </w:t>
      </w:r>
      <w:r w:rsidR="00EC44F7">
        <w:t>3</w:t>
      </w:r>
      <w:r w:rsidR="003E2039">
        <w:t>4</w:t>
      </w:r>
      <w:r w:rsidR="00843F0C">
        <w:t>00</w:t>
      </w:r>
      <w:r w:rsidR="009B7F75">
        <w:t xml:space="preserve"> eurų</w:t>
      </w:r>
      <w:r w:rsidR="00DB6F69">
        <w:t xml:space="preserve">, </w:t>
      </w:r>
      <w:r w:rsidR="00746F21">
        <w:t xml:space="preserve">komandiruočių išlaidoms – </w:t>
      </w:r>
      <w:r w:rsidR="00EC44F7">
        <w:t>7</w:t>
      </w:r>
      <w:r w:rsidR="00B37141">
        <w:t>00</w:t>
      </w:r>
      <w:r w:rsidR="009B7F75">
        <w:t xml:space="preserve"> eurų</w:t>
      </w:r>
      <w:r w:rsidR="00100508">
        <w:t>,</w:t>
      </w:r>
      <w:r w:rsidR="00746F21">
        <w:t xml:space="preserve"> kvalifikacijai kelti – </w:t>
      </w:r>
      <w:r w:rsidR="003E2039">
        <w:t>2</w:t>
      </w:r>
      <w:r w:rsidR="00B37141">
        <w:t xml:space="preserve">00 </w:t>
      </w:r>
      <w:r w:rsidR="009B7F75">
        <w:t>eurų</w:t>
      </w:r>
      <w:r w:rsidR="00746F21">
        <w:t>, komunalinėms išlaidoms ( šildymo, elektros energijos ir vandens</w:t>
      </w:r>
      <w:r w:rsidR="00FE2630">
        <w:t xml:space="preserve"> ir kanalizacijos išlaidoms) – </w:t>
      </w:r>
      <w:r w:rsidR="00263432">
        <w:t>2</w:t>
      </w:r>
      <w:r w:rsidR="003E2039">
        <w:t>75</w:t>
      </w:r>
      <w:r w:rsidR="00B37141">
        <w:t>00</w:t>
      </w:r>
      <w:r w:rsidR="009B7F75">
        <w:t xml:space="preserve"> eurų</w:t>
      </w:r>
      <w:r w:rsidR="00FE2630">
        <w:t xml:space="preserve">, kitoms paslaugoms – </w:t>
      </w:r>
      <w:r w:rsidR="003E2039">
        <w:t>592</w:t>
      </w:r>
      <w:r w:rsidR="00C15F93">
        <w:t>00</w:t>
      </w:r>
      <w:r w:rsidR="009B7F75">
        <w:t xml:space="preserve"> eurų</w:t>
      </w:r>
      <w:r w:rsidR="00C15F93">
        <w:t>,</w:t>
      </w:r>
      <w:r w:rsidR="00AD636A">
        <w:t xml:space="preserve"> </w:t>
      </w:r>
      <w:r w:rsidR="00843F0C">
        <w:t xml:space="preserve"> ilg</w:t>
      </w:r>
      <w:r w:rsidR="00AD636A">
        <w:t>alaikio</w:t>
      </w:r>
      <w:r w:rsidR="00E3340A">
        <w:t xml:space="preserve"> mat. </w:t>
      </w:r>
      <w:r w:rsidR="00AD636A">
        <w:t>turto ein. remontui</w:t>
      </w:r>
      <w:r w:rsidR="00100508">
        <w:t xml:space="preserve">  -</w:t>
      </w:r>
      <w:r w:rsidR="00C15F93">
        <w:t xml:space="preserve"> </w:t>
      </w:r>
      <w:r w:rsidR="003E2039">
        <w:t>30</w:t>
      </w:r>
      <w:r w:rsidR="00EC44F7">
        <w:t>00 eurų.</w:t>
      </w:r>
    </w:p>
    <w:p w:rsidR="00D16EE2" w:rsidRDefault="00D16EE2" w:rsidP="000E7D4B">
      <w:pPr>
        <w:tabs>
          <w:tab w:val="num" w:pos="0"/>
        </w:tabs>
        <w:ind w:firstLine="540"/>
        <w:jc w:val="both"/>
      </w:pPr>
      <w:r>
        <w:t>D</w:t>
      </w:r>
      <w:r w:rsidR="00C15F93">
        <w:t>arbdavių socia</w:t>
      </w:r>
      <w:r w:rsidR="00E77E6A">
        <w:t xml:space="preserve">linei paramai pinigais skirta </w:t>
      </w:r>
      <w:r w:rsidR="003E2039">
        <w:t>290</w:t>
      </w:r>
      <w:r w:rsidR="00C15F93">
        <w:t>0,00 eurų</w:t>
      </w:r>
      <w:r>
        <w:t xml:space="preserve">. </w:t>
      </w:r>
    </w:p>
    <w:p w:rsidR="00AD636A" w:rsidRDefault="002E3A7C" w:rsidP="006C2EFB">
      <w:pPr>
        <w:tabs>
          <w:tab w:val="num" w:pos="0"/>
        </w:tabs>
        <w:ind w:firstLine="540"/>
        <w:jc w:val="both"/>
      </w:pPr>
      <w:r>
        <w:t xml:space="preserve">        </w:t>
      </w:r>
      <w:r w:rsidR="00842461">
        <w:t xml:space="preserve"> </w:t>
      </w:r>
      <w:r w:rsidR="00FE2630">
        <w:t>Savivaldybės b</w:t>
      </w:r>
      <w:r w:rsidR="00842461">
        <w:t xml:space="preserve">iudžeto lėšų gauta ir panaudota </w:t>
      </w:r>
      <w:r w:rsidR="003E2039">
        <w:t>629598</w:t>
      </w:r>
      <w:r w:rsidR="00D16EE2">
        <w:t xml:space="preserve"> </w:t>
      </w:r>
      <w:r w:rsidR="009B7F75">
        <w:t>eurų</w:t>
      </w:r>
      <w:r w:rsidR="00803796">
        <w:t xml:space="preserve"> (100</w:t>
      </w:r>
      <w:r w:rsidR="00842461">
        <w:t>%).</w:t>
      </w:r>
      <w:r w:rsidR="00EA1231">
        <w:t xml:space="preserve"> </w:t>
      </w:r>
      <w:r w:rsidR="00842461">
        <w:t>I</w:t>
      </w:r>
      <w:r w:rsidR="00EA1231">
        <w:t xml:space="preserve">š jų darbo užmokesčiui – </w:t>
      </w:r>
      <w:r w:rsidR="003E2039">
        <w:t>523100</w:t>
      </w:r>
      <w:r w:rsidR="00C15F93">
        <w:t xml:space="preserve"> </w:t>
      </w:r>
      <w:r w:rsidR="008A7001">
        <w:t>eurų</w:t>
      </w:r>
      <w:r w:rsidR="00842461">
        <w:t xml:space="preserve"> (100%),</w:t>
      </w:r>
      <w:r w:rsidR="00EA1231">
        <w:t xml:space="preserve"> soc. draudimo įmokoms – </w:t>
      </w:r>
      <w:r w:rsidR="003E2039">
        <w:t>791</w:t>
      </w:r>
      <w:r w:rsidR="003E6EC7">
        <w:t>7,</w:t>
      </w:r>
      <w:r w:rsidR="003E2039">
        <w:t>32</w:t>
      </w:r>
      <w:r w:rsidR="008A7001">
        <w:t xml:space="preserve"> eurų</w:t>
      </w:r>
      <w:r w:rsidR="003E2039">
        <w:t xml:space="preserve"> (99</w:t>
      </w:r>
      <w:r w:rsidR="00842461">
        <w:t>%).</w:t>
      </w:r>
      <w:r w:rsidR="00EA1231">
        <w:t xml:space="preserve"> Prekėms ir paslaugoms įsigyti </w:t>
      </w:r>
      <w:r w:rsidR="005209A4">
        <w:t xml:space="preserve"> </w:t>
      </w:r>
      <w:r w:rsidR="008A7001">
        <w:t>eurų</w:t>
      </w:r>
      <w:r w:rsidR="00997AFE">
        <w:t xml:space="preserve"> </w:t>
      </w:r>
      <w:r w:rsidR="00AD3802">
        <w:t>95706,28</w:t>
      </w:r>
      <w:r w:rsidR="00D16EE2">
        <w:t xml:space="preserve"> eurų </w:t>
      </w:r>
      <w:r w:rsidR="00997AFE">
        <w:t>(</w:t>
      </w:r>
      <w:r w:rsidR="003E2039">
        <w:t>10</w:t>
      </w:r>
      <w:r w:rsidR="00AD3802">
        <w:t>0</w:t>
      </w:r>
      <w:r w:rsidR="00842461">
        <w:t>%),</w:t>
      </w:r>
      <w:r w:rsidR="00EA1231">
        <w:t xml:space="preserve"> iš jų: ryšių paslaugoms – </w:t>
      </w:r>
      <w:r w:rsidR="00A643C0">
        <w:t>1</w:t>
      </w:r>
      <w:r w:rsidR="00AD3802">
        <w:t>463,82</w:t>
      </w:r>
      <w:r w:rsidR="008A7001">
        <w:t xml:space="preserve"> eurų</w:t>
      </w:r>
      <w:r w:rsidR="00A643C0">
        <w:t xml:space="preserve"> (9</w:t>
      </w:r>
      <w:r w:rsidR="00AD3802">
        <w:t>1</w:t>
      </w:r>
      <w:r w:rsidR="00842461">
        <w:t>%),</w:t>
      </w:r>
      <w:r w:rsidR="00EA1231">
        <w:t xml:space="preserve"> transporto paslaugoms –</w:t>
      </w:r>
      <w:r w:rsidR="00AD3802">
        <w:t xml:space="preserve">3186,78 </w:t>
      </w:r>
      <w:r w:rsidR="008A7001">
        <w:t>eurų</w:t>
      </w:r>
      <w:r w:rsidR="00843F0C">
        <w:t xml:space="preserve"> (</w:t>
      </w:r>
      <w:r w:rsidR="00A643C0">
        <w:t>9</w:t>
      </w:r>
      <w:r w:rsidR="00AD3802">
        <w:t>4</w:t>
      </w:r>
      <w:r w:rsidR="00842461">
        <w:t>%)</w:t>
      </w:r>
      <w:r w:rsidR="00AD636A">
        <w:t>,</w:t>
      </w:r>
      <w:r w:rsidR="00EA1231">
        <w:t xml:space="preserve"> komandiruočių išlaidoms – </w:t>
      </w:r>
      <w:r w:rsidR="00AD3802">
        <w:t>653,80</w:t>
      </w:r>
      <w:r w:rsidR="005209A4">
        <w:t xml:space="preserve"> </w:t>
      </w:r>
      <w:r w:rsidR="008A7001">
        <w:t>eurų</w:t>
      </w:r>
      <w:r w:rsidR="00B37141">
        <w:t xml:space="preserve"> (</w:t>
      </w:r>
      <w:r w:rsidR="003E6EC7">
        <w:t>9</w:t>
      </w:r>
      <w:r w:rsidR="00AD3802">
        <w:t>3</w:t>
      </w:r>
      <w:r w:rsidR="00842461">
        <w:t>%),</w:t>
      </w:r>
      <w:r w:rsidR="00EA1231">
        <w:t xml:space="preserve"> kvalifikacijai kelti – </w:t>
      </w:r>
      <w:r w:rsidR="00AD3802">
        <w:t>169</w:t>
      </w:r>
      <w:r w:rsidR="00AD636A">
        <w:t>,</w:t>
      </w:r>
      <w:r w:rsidR="00A643C0">
        <w:t>00</w:t>
      </w:r>
      <w:r w:rsidR="008A7001">
        <w:t xml:space="preserve"> eurų</w:t>
      </w:r>
      <w:r w:rsidR="005209A4">
        <w:t xml:space="preserve"> (</w:t>
      </w:r>
      <w:r w:rsidR="00AD3802">
        <w:t>85</w:t>
      </w:r>
      <w:r w:rsidR="00842461">
        <w:t>%),</w:t>
      </w:r>
      <w:r w:rsidR="00EA1231">
        <w:t xml:space="preserve"> komunalinėms išlaidoms ( šildymo, elektros energijos ir vandens ir kanalizacijos išlaidoms) – </w:t>
      </w:r>
      <w:r w:rsidR="00062725">
        <w:t>2</w:t>
      </w:r>
      <w:r w:rsidR="00AD3802">
        <w:t>7716,24</w:t>
      </w:r>
      <w:r w:rsidR="008A7001">
        <w:t xml:space="preserve"> eurų</w:t>
      </w:r>
      <w:r w:rsidR="00AD3802">
        <w:t xml:space="preserve"> (101</w:t>
      </w:r>
      <w:r w:rsidR="00842461">
        <w:t>%),</w:t>
      </w:r>
      <w:r w:rsidR="00EA1231">
        <w:t xml:space="preserve"> kitoms paslaugoms – </w:t>
      </w:r>
      <w:r w:rsidR="00AD3802">
        <w:t>59516,64</w:t>
      </w:r>
      <w:r w:rsidR="008F5F6B">
        <w:t xml:space="preserve"> eurų (10</w:t>
      </w:r>
      <w:r w:rsidR="00AD3802">
        <w:t>1</w:t>
      </w:r>
      <w:r w:rsidR="00E3340A">
        <w:t>%</w:t>
      </w:r>
      <w:r w:rsidR="00AD636A">
        <w:t xml:space="preserve">), ilgalaikio mat. turto ein. remontui – </w:t>
      </w:r>
      <w:r w:rsidR="00AD3802">
        <w:t>3000,00 eurų (100</w:t>
      </w:r>
      <w:r w:rsidR="003E6EC7">
        <w:t>%)</w:t>
      </w:r>
      <w:r w:rsidR="00DD7CD0">
        <w:t>.</w:t>
      </w:r>
    </w:p>
    <w:p w:rsidR="00AD636A" w:rsidRPr="00641A8F" w:rsidRDefault="00AD636A" w:rsidP="006C2EFB">
      <w:pPr>
        <w:tabs>
          <w:tab w:val="num" w:pos="0"/>
        </w:tabs>
        <w:ind w:firstLine="540"/>
        <w:jc w:val="both"/>
        <w:rPr>
          <w:color w:val="FFFFFF" w:themeColor="background1"/>
        </w:rPr>
      </w:pPr>
      <w:r>
        <w:t xml:space="preserve">Darbdavių socialinei paramai pinigais išleista </w:t>
      </w:r>
      <w:r w:rsidR="00AD3802">
        <w:t>2874,40</w:t>
      </w:r>
      <w:r w:rsidR="00062725">
        <w:t xml:space="preserve"> eurų (9</w:t>
      </w:r>
      <w:r w:rsidR="00AD3802">
        <w:t>9</w:t>
      </w:r>
      <w:r>
        <w:t>%).</w:t>
      </w:r>
    </w:p>
    <w:p w:rsidR="009D46CC" w:rsidRDefault="003E6EC7" w:rsidP="00641A8F">
      <w:r>
        <w:t>202</w:t>
      </w:r>
      <w:r w:rsidR="00AD3802">
        <w:t>1</w:t>
      </w:r>
      <w:r w:rsidR="00EA1231">
        <w:t xml:space="preserve"> m. gruodžio 31 d. kreditorinis įsiskolinimas prekėms ir paslaugoms įsigyti sudarė</w:t>
      </w:r>
      <w:r w:rsidR="00832309">
        <w:t xml:space="preserve"> </w:t>
      </w:r>
      <w:r w:rsidR="00AD3802">
        <w:t>850,17</w:t>
      </w:r>
      <w:r w:rsidR="00832309">
        <w:t xml:space="preserve"> eurų</w:t>
      </w:r>
      <w:r w:rsidR="00EA1231">
        <w:t xml:space="preserve">, iš jų: šildymui – </w:t>
      </w:r>
      <w:r w:rsidR="00AD3802">
        <w:t>460,64</w:t>
      </w:r>
      <w:r w:rsidR="00832309">
        <w:t xml:space="preserve"> eurų</w:t>
      </w:r>
      <w:r w:rsidR="00EA1231">
        <w:t>, elektros energijai –</w:t>
      </w:r>
      <w:r w:rsidR="00AD3802">
        <w:t xml:space="preserve"> 325,60</w:t>
      </w:r>
      <w:r w:rsidR="00EA1231">
        <w:t xml:space="preserve"> </w:t>
      </w:r>
      <w:r w:rsidR="00832309">
        <w:t xml:space="preserve"> eurų</w:t>
      </w:r>
      <w:r w:rsidR="00EC34C1">
        <w:t xml:space="preserve">, ryšių paslaugoms </w:t>
      </w:r>
      <w:r w:rsidR="00AD3802">
        <w:t>4</w:t>
      </w:r>
      <w:r w:rsidR="00EC34C1">
        <w:t>,</w:t>
      </w:r>
      <w:r w:rsidR="00AD3802">
        <w:t>99 eurų</w:t>
      </w:r>
      <w:r w:rsidR="00AB0669">
        <w:t xml:space="preserve">, </w:t>
      </w:r>
      <w:r w:rsidR="00AD3802">
        <w:t>transporto išlaidos – 58</w:t>
      </w:r>
      <w:r>
        <w:t>,</w:t>
      </w:r>
      <w:r w:rsidR="00AD3802">
        <w:t>6</w:t>
      </w:r>
      <w:r>
        <w:t>6 eurų</w:t>
      </w:r>
      <w:r w:rsidR="00EF4CAB">
        <w:t>, kitos išlaidos – 0,28 eurų.</w:t>
      </w:r>
      <w:bookmarkStart w:id="0" w:name="_GoBack"/>
      <w:bookmarkEnd w:id="0"/>
      <w:r w:rsidR="00641A8F">
        <w:t xml:space="preserve"> </w:t>
      </w:r>
      <w:r w:rsidR="009D46CC">
        <w:t xml:space="preserve"> </w:t>
      </w:r>
    </w:p>
    <w:p w:rsidR="00EA1231" w:rsidRDefault="00832309" w:rsidP="00FE2630">
      <w:pPr>
        <w:tabs>
          <w:tab w:val="num" w:pos="0"/>
        </w:tabs>
        <w:jc w:val="both"/>
      </w:pPr>
      <w:r>
        <w:t xml:space="preserve">        Centro ban</w:t>
      </w:r>
      <w:r w:rsidR="003E6EC7">
        <w:t>ko sąskaitose 202</w:t>
      </w:r>
      <w:r w:rsidR="003E2039">
        <w:t>1</w:t>
      </w:r>
      <w:r>
        <w:t xml:space="preserve"> gruodžio 31 d. iš viso buvo </w:t>
      </w:r>
      <w:r w:rsidR="009D46CC">
        <w:t>2</w:t>
      </w:r>
      <w:r w:rsidR="003E2039">
        <w:t>651,91</w:t>
      </w:r>
      <w:r>
        <w:t xml:space="preserve"> eurų, iš</w:t>
      </w:r>
      <w:r w:rsidR="006C2EFB">
        <w:t xml:space="preserve"> jų sąskaitoje</w:t>
      </w:r>
      <w:r w:rsidR="002B6AD1">
        <w:t xml:space="preserve"> </w:t>
      </w:r>
      <w:r w:rsidR="006C2EFB">
        <w:t xml:space="preserve">(LT037300010148939234) liko nepanaudota </w:t>
      </w:r>
      <w:r w:rsidR="003E2039">
        <w:t>2651,91</w:t>
      </w:r>
      <w:r w:rsidR="00DB0EA7">
        <w:t xml:space="preserve"> </w:t>
      </w:r>
      <w:r w:rsidR="00842461">
        <w:t>eurų</w:t>
      </w:r>
      <w:r w:rsidR="003E6EC7">
        <w:t xml:space="preserve"> </w:t>
      </w:r>
      <w:r w:rsidR="00842461">
        <w:t>rėmėjų</w:t>
      </w:r>
      <w:r w:rsidR="008F2ACD">
        <w:t xml:space="preserve"> </w:t>
      </w:r>
      <w:r w:rsidR="009D46CC">
        <w:t>lėšų</w:t>
      </w:r>
      <w:r w:rsidR="008F2ACD">
        <w:t xml:space="preserve">( </w:t>
      </w:r>
      <w:r w:rsidR="00C2701B">
        <w:t xml:space="preserve">1,2% </w:t>
      </w:r>
      <w:r w:rsidR="00AD1F16">
        <w:t>nuo pajamų mokesčio</w:t>
      </w:r>
      <w:r w:rsidR="008F2ACD">
        <w:t>)</w:t>
      </w:r>
      <w:r w:rsidR="009D46CC">
        <w:t>. Šias lėšas panaudosime 202</w:t>
      </w:r>
      <w:r w:rsidR="003E2039">
        <w:t>2</w:t>
      </w:r>
      <w:r w:rsidR="00842461">
        <w:t xml:space="preserve"> metais</w:t>
      </w:r>
      <w:r w:rsidR="006C2EFB">
        <w:t>.</w:t>
      </w:r>
      <w:r w:rsidR="00842461">
        <w:t xml:space="preserve"> Biudžetinių lėšų </w:t>
      </w:r>
      <w:r w:rsidR="00C2701B">
        <w:t>banko sąskaitoje  nėra</w:t>
      </w:r>
      <w:r w:rsidR="00842461">
        <w:t>.</w:t>
      </w:r>
    </w:p>
    <w:p w:rsidR="00EC34C1" w:rsidRDefault="00EC34C1" w:rsidP="00FE2630">
      <w:pPr>
        <w:tabs>
          <w:tab w:val="num" w:pos="0"/>
        </w:tabs>
        <w:jc w:val="both"/>
      </w:pPr>
    </w:p>
    <w:p w:rsidR="00EC34C1" w:rsidRDefault="00EC34C1" w:rsidP="00FE2630">
      <w:pPr>
        <w:tabs>
          <w:tab w:val="num" w:pos="0"/>
        </w:tabs>
        <w:jc w:val="both"/>
      </w:pPr>
    </w:p>
    <w:p w:rsidR="00EC34C1" w:rsidRDefault="00EC34C1" w:rsidP="00FE2630">
      <w:pPr>
        <w:tabs>
          <w:tab w:val="num" w:pos="0"/>
        </w:tabs>
        <w:jc w:val="both"/>
      </w:pPr>
    </w:p>
    <w:p w:rsidR="00EC34C1" w:rsidRDefault="00EC34C1" w:rsidP="00FE2630">
      <w:pPr>
        <w:tabs>
          <w:tab w:val="num" w:pos="0"/>
        </w:tabs>
        <w:jc w:val="both"/>
      </w:pPr>
    </w:p>
    <w:p w:rsidR="00EC34C1" w:rsidRDefault="00EC34C1" w:rsidP="00FE2630">
      <w:pPr>
        <w:tabs>
          <w:tab w:val="num" w:pos="0"/>
        </w:tabs>
        <w:jc w:val="both"/>
      </w:pPr>
    </w:p>
    <w:p w:rsidR="00EC34C1" w:rsidRDefault="00EC34C1" w:rsidP="00FE2630">
      <w:pPr>
        <w:tabs>
          <w:tab w:val="num" w:pos="0"/>
        </w:tabs>
        <w:jc w:val="both"/>
      </w:pPr>
    </w:p>
    <w:p w:rsidR="00EC34C1" w:rsidRDefault="00EC34C1" w:rsidP="00FE2630">
      <w:pPr>
        <w:tabs>
          <w:tab w:val="num" w:pos="0"/>
        </w:tabs>
        <w:jc w:val="both"/>
      </w:pPr>
      <w:r>
        <w:t>Direktorė</w:t>
      </w:r>
      <w:r>
        <w:tab/>
      </w:r>
      <w:r>
        <w:tab/>
      </w:r>
      <w:r>
        <w:tab/>
      </w:r>
      <w:r>
        <w:tab/>
      </w:r>
      <w:r>
        <w:tab/>
        <w:t xml:space="preserve">Gerda </w:t>
      </w:r>
      <w:r w:rsidR="009D46CC">
        <w:t>Gudinaitė</w:t>
      </w:r>
    </w:p>
    <w:sectPr w:rsidR="00EC34C1" w:rsidSect="0003086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9ED" w:rsidRDefault="009C39ED">
      <w:r>
        <w:separator/>
      </w:r>
    </w:p>
  </w:endnote>
  <w:endnote w:type="continuationSeparator" w:id="0">
    <w:p w:rsidR="009C39ED" w:rsidRDefault="009C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9ED" w:rsidRDefault="009C39ED">
      <w:r>
        <w:separator/>
      </w:r>
    </w:p>
  </w:footnote>
  <w:footnote w:type="continuationSeparator" w:id="0">
    <w:p w:rsidR="009C39ED" w:rsidRDefault="009C3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84348"/>
    <w:multiLevelType w:val="hybridMultilevel"/>
    <w:tmpl w:val="22BE1B56"/>
    <w:lvl w:ilvl="0" w:tplc="27CE8DD0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46F27FC5"/>
    <w:multiLevelType w:val="multilevel"/>
    <w:tmpl w:val="647672D6"/>
    <w:lvl w:ilvl="0">
      <w:start w:val="1"/>
      <w:numFmt w:val="decimal"/>
      <w:pStyle w:val="finmingener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4"/>
        <w:szCs w:val="24"/>
      </w:rPr>
    </w:lvl>
    <w:lvl w:ilvl="1">
      <w:start w:val="1"/>
      <w:numFmt w:val="decimal"/>
      <w:pStyle w:val="Sraassuenkleliais"/>
      <w:lvlText w:val="%1.%2"/>
      <w:lvlJc w:val="left"/>
      <w:pPr>
        <w:tabs>
          <w:tab w:val="num" w:pos="2052"/>
        </w:tabs>
        <w:ind w:left="20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65"/>
    <w:rsid w:val="00001E28"/>
    <w:rsid w:val="00026628"/>
    <w:rsid w:val="00030865"/>
    <w:rsid w:val="000349DE"/>
    <w:rsid w:val="0004424A"/>
    <w:rsid w:val="0005718D"/>
    <w:rsid w:val="00062725"/>
    <w:rsid w:val="000E367D"/>
    <w:rsid w:val="000E7D4B"/>
    <w:rsid w:val="00100508"/>
    <w:rsid w:val="00100EA9"/>
    <w:rsid w:val="001244B5"/>
    <w:rsid w:val="00135E66"/>
    <w:rsid w:val="00144B5B"/>
    <w:rsid w:val="001A21FE"/>
    <w:rsid w:val="001A7100"/>
    <w:rsid w:val="001B7DDD"/>
    <w:rsid w:val="001F3919"/>
    <w:rsid w:val="001F5832"/>
    <w:rsid w:val="00215D33"/>
    <w:rsid w:val="00221980"/>
    <w:rsid w:val="00225CDC"/>
    <w:rsid w:val="00226E2D"/>
    <w:rsid w:val="00236DA6"/>
    <w:rsid w:val="00263432"/>
    <w:rsid w:val="0028435F"/>
    <w:rsid w:val="002A4164"/>
    <w:rsid w:val="002B660F"/>
    <w:rsid w:val="002B6AD1"/>
    <w:rsid w:val="002D7DAC"/>
    <w:rsid w:val="002E2382"/>
    <w:rsid w:val="002E3A7C"/>
    <w:rsid w:val="0030083D"/>
    <w:rsid w:val="0030202C"/>
    <w:rsid w:val="003062DF"/>
    <w:rsid w:val="00334920"/>
    <w:rsid w:val="00341196"/>
    <w:rsid w:val="00367012"/>
    <w:rsid w:val="003926FD"/>
    <w:rsid w:val="003D08D7"/>
    <w:rsid w:val="003E2039"/>
    <w:rsid w:val="003E5E2B"/>
    <w:rsid w:val="003E6220"/>
    <w:rsid w:val="003E6EC7"/>
    <w:rsid w:val="00411246"/>
    <w:rsid w:val="00413EEB"/>
    <w:rsid w:val="004233C1"/>
    <w:rsid w:val="004245AE"/>
    <w:rsid w:val="00425857"/>
    <w:rsid w:val="00435E54"/>
    <w:rsid w:val="004368D1"/>
    <w:rsid w:val="004522BF"/>
    <w:rsid w:val="00455AC9"/>
    <w:rsid w:val="00470150"/>
    <w:rsid w:val="00495984"/>
    <w:rsid w:val="004A0969"/>
    <w:rsid w:val="004B2002"/>
    <w:rsid w:val="004B7694"/>
    <w:rsid w:val="004C2DDA"/>
    <w:rsid w:val="004D58DE"/>
    <w:rsid w:val="004D61BF"/>
    <w:rsid w:val="005138FC"/>
    <w:rsid w:val="005209A4"/>
    <w:rsid w:val="00525348"/>
    <w:rsid w:val="00526597"/>
    <w:rsid w:val="005337AF"/>
    <w:rsid w:val="0054580F"/>
    <w:rsid w:val="00547588"/>
    <w:rsid w:val="005655F1"/>
    <w:rsid w:val="005A0073"/>
    <w:rsid w:val="005A6C89"/>
    <w:rsid w:val="005B3C42"/>
    <w:rsid w:val="005C5BF0"/>
    <w:rsid w:val="00621598"/>
    <w:rsid w:val="00624142"/>
    <w:rsid w:val="006326DD"/>
    <w:rsid w:val="00635DA0"/>
    <w:rsid w:val="00641A8F"/>
    <w:rsid w:val="00647631"/>
    <w:rsid w:val="00660FDA"/>
    <w:rsid w:val="00663E0A"/>
    <w:rsid w:val="006650C9"/>
    <w:rsid w:val="006855F5"/>
    <w:rsid w:val="00687289"/>
    <w:rsid w:val="006B03CC"/>
    <w:rsid w:val="006B66EC"/>
    <w:rsid w:val="006B7183"/>
    <w:rsid w:val="006C2EFB"/>
    <w:rsid w:val="006D7E72"/>
    <w:rsid w:val="007000B3"/>
    <w:rsid w:val="00710358"/>
    <w:rsid w:val="00722388"/>
    <w:rsid w:val="007226D3"/>
    <w:rsid w:val="0072628B"/>
    <w:rsid w:val="00744B25"/>
    <w:rsid w:val="00746F21"/>
    <w:rsid w:val="00764BA6"/>
    <w:rsid w:val="007656BE"/>
    <w:rsid w:val="0078049A"/>
    <w:rsid w:val="007920B4"/>
    <w:rsid w:val="007A4888"/>
    <w:rsid w:val="007A521D"/>
    <w:rsid w:val="007C133C"/>
    <w:rsid w:val="007C610A"/>
    <w:rsid w:val="007D3410"/>
    <w:rsid w:val="007E0C19"/>
    <w:rsid w:val="008003A9"/>
    <w:rsid w:val="00803796"/>
    <w:rsid w:val="00824F91"/>
    <w:rsid w:val="00832309"/>
    <w:rsid w:val="00836689"/>
    <w:rsid w:val="00842461"/>
    <w:rsid w:val="00843A0E"/>
    <w:rsid w:val="00843F0C"/>
    <w:rsid w:val="008910EB"/>
    <w:rsid w:val="008A7001"/>
    <w:rsid w:val="008D713E"/>
    <w:rsid w:val="008F03D7"/>
    <w:rsid w:val="008F2ACD"/>
    <w:rsid w:val="008F5F6B"/>
    <w:rsid w:val="009178B3"/>
    <w:rsid w:val="00920FAC"/>
    <w:rsid w:val="009240F9"/>
    <w:rsid w:val="009874D7"/>
    <w:rsid w:val="00997AFE"/>
    <w:rsid w:val="009A4C31"/>
    <w:rsid w:val="009B7F75"/>
    <w:rsid w:val="009C16F6"/>
    <w:rsid w:val="009C39ED"/>
    <w:rsid w:val="009D46CC"/>
    <w:rsid w:val="009E6827"/>
    <w:rsid w:val="00A2016F"/>
    <w:rsid w:val="00A26B3F"/>
    <w:rsid w:val="00A27B2F"/>
    <w:rsid w:val="00A50FF7"/>
    <w:rsid w:val="00A62FEF"/>
    <w:rsid w:val="00A643C0"/>
    <w:rsid w:val="00A65E7B"/>
    <w:rsid w:val="00A814D5"/>
    <w:rsid w:val="00A85F3F"/>
    <w:rsid w:val="00AA0095"/>
    <w:rsid w:val="00AA1CE4"/>
    <w:rsid w:val="00AA45AB"/>
    <w:rsid w:val="00AB0669"/>
    <w:rsid w:val="00AB14DF"/>
    <w:rsid w:val="00AB371B"/>
    <w:rsid w:val="00AB681B"/>
    <w:rsid w:val="00AC1265"/>
    <w:rsid w:val="00AC5253"/>
    <w:rsid w:val="00AD1F16"/>
    <w:rsid w:val="00AD3802"/>
    <w:rsid w:val="00AD636A"/>
    <w:rsid w:val="00AE591D"/>
    <w:rsid w:val="00AF0C1B"/>
    <w:rsid w:val="00B10BCA"/>
    <w:rsid w:val="00B31387"/>
    <w:rsid w:val="00B37141"/>
    <w:rsid w:val="00B40AC7"/>
    <w:rsid w:val="00B40FA1"/>
    <w:rsid w:val="00B563B7"/>
    <w:rsid w:val="00B8719D"/>
    <w:rsid w:val="00C12EE2"/>
    <w:rsid w:val="00C14139"/>
    <w:rsid w:val="00C15F93"/>
    <w:rsid w:val="00C2701B"/>
    <w:rsid w:val="00C328BC"/>
    <w:rsid w:val="00C3400A"/>
    <w:rsid w:val="00C74EA9"/>
    <w:rsid w:val="00C925C9"/>
    <w:rsid w:val="00CA3D6D"/>
    <w:rsid w:val="00CC1584"/>
    <w:rsid w:val="00CC2CA4"/>
    <w:rsid w:val="00CD2127"/>
    <w:rsid w:val="00CF2AB1"/>
    <w:rsid w:val="00CF7578"/>
    <w:rsid w:val="00D02CE5"/>
    <w:rsid w:val="00D060B1"/>
    <w:rsid w:val="00D1122F"/>
    <w:rsid w:val="00D12CF1"/>
    <w:rsid w:val="00D16EE2"/>
    <w:rsid w:val="00D208F4"/>
    <w:rsid w:val="00D24D21"/>
    <w:rsid w:val="00D4361E"/>
    <w:rsid w:val="00D73649"/>
    <w:rsid w:val="00D818DA"/>
    <w:rsid w:val="00D93583"/>
    <w:rsid w:val="00D95687"/>
    <w:rsid w:val="00DB0EA7"/>
    <w:rsid w:val="00DB30A6"/>
    <w:rsid w:val="00DB3B89"/>
    <w:rsid w:val="00DB6CAE"/>
    <w:rsid w:val="00DB6F69"/>
    <w:rsid w:val="00DD54CC"/>
    <w:rsid w:val="00DD7CD0"/>
    <w:rsid w:val="00DE12F9"/>
    <w:rsid w:val="00DF5273"/>
    <w:rsid w:val="00E12929"/>
    <w:rsid w:val="00E174D8"/>
    <w:rsid w:val="00E3340A"/>
    <w:rsid w:val="00E4300C"/>
    <w:rsid w:val="00E46B79"/>
    <w:rsid w:val="00E57642"/>
    <w:rsid w:val="00E57B28"/>
    <w:rsid w:val="00E671E8"/>
    <w:rsid w:val="00E77E6A"/>
    <w:rsid w:val="00E91355"/>
    <w:rsid w:val="00EA1231"/>
    <w:rsid w:val="00EB1BE0"/>
    <w:rsid w:val="00EB63AE"/>
    <w:rsid w:val="00EC34C1"/>
    <w:rsid w:val="00EC44F7"/>
    <w:rsid w:val="00EE1E40"/>
    <w:rsid w:val="00EF4CAB"/>
    <w:rsid w:val="00F0132E"/>
    <w:rsid w:val="00F177B2"/>
    <w:rsid w:val="00F252CE"/>
    <w:rsid w:val="00F34D00"/>
    <w:rsid w:val="00F605AD"/>
    <w:rsid w:val="00F67605"/>
    <w:rsid w:val="00F9369D"/>
    <w:rsid w:val="00FA4D98"/>
    <w:rsid w:val="00FA7405"/>
    <w:rsid w:val="00FD5EE3"/>
    <w:rsid w:val="00FE2630"/>
    <w:rsid w:val="00FE5A5F"/>
    <w:rsid w:val="00FF6C3B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1FD95-60C4-4177-8FF0-14CD1F84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5C5BF0"/>
    <w:pPr>
      <w:keepNext/>
      <w:outlineLvl w:val="0"/>
    </w:pPr>
    <w:rPr>
      <w:rFonts w:cs="Arial"/>
      <w:b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E913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finmingeneral">
    <w:name w:val="finmin general"/>
    <w:basedOn w:val="prastasis"/>
    <w:rsid w:val="00764BA6"/>
    <w:pPr>
      <w:widowControl w:val="0"/>
      <w:numPr>
        <w:numId w:val="1"/>
      </w:numPr>
      <w:tabs>
        <w:tab w:val="left" w:pos="360"/>
      </w:tabs>
      <w:autoSpaceDE w:val="0"/>
      <w:autoSpaceDN w:val="0"/>
      <w:adjustRightInd w:val="0"/>
      <w:spacing w:before="240" w:line="320" w:lineRule="atLeast"/>
      <w:jc w:val="both"/>
    </w:pPr>
    <w:rPr>
      <w:lang w:eastAsia="en-US"/>
    </w:rPr>
  </w:style>
  <w:style w:type="paragraph" w:styleId="Sraassuenkleliais">
    <w:name w:val="List Bullet"/>
    <w:basedOn w:val="prastasis"/>
    <w:autoRedefine/>
    <w:rsid w:val="00764BA6"/>
    <w:pPr>
      <w:numPr>
        <w:ilvl w:val="1"/>
        <w:numId w:val="1"/>
      </w:numPr>
      <w:tabs>
        <w:tab w:val="clear" w:pos="2052"/>
        <w:tab w:val="num" w:pos="360"/>
      </w:tabs>
      <w:ind w:left="360" w:hanging="360"/>
    </w:pPr>
    <w:rPr>
      <w:szCs w:val="20"/>
      <w:lang w:val="en-GB" w:eastAsia="en-US"/>
    </w:rPr>
  </w:style>
  <w:style w:type="paragraph" w:styleId="Puslapioinaostekstas">
    <w:name w:val="footnote text"/>
    <w:basedOn w:val="prastasis"/>
    <w:semiHidden/>
    <w:rsid w:val="00764BA6"/>
    <w:rPr>
      <w:sz w:val="16"/>
      <w:szCs w:val="20"/>
      <w:lang w:val="en-GB" w:eastAsia="en-US"/>
    </w:rPr>
  </w:style>
  <w:style w:type="character" w:styleId="Puslapioinaosnuoroda">
    <w:name w:val="footnote reference"/>
    <w:semiHidden/>
    <w:rsid w:val="00764BA6"/>
    <w:rPr>
      <w:vertAlign w:val="superscript"/>
    </w:rPr>
  </w:style>
  <w:style w:type="paragraph" w:styleId="Pagrindinistekstas">
    <w:name w:val="Body Text"/>
    <w:basedOn w:val="prastasis"/>
    <w:rsid w:val="00C74EA9"/>
    <w:pPr>
      <w:spacing w:line="360" w:lineRule="auto"/>
      <w:jc w:val="both"/>
    </w:pPr>
    <w:rPr>
      <w:lang w:eastAsia="en-US"/>
    </w:rPr>
  </w:style>
  <w:style w:type="paragraph" w:styleId="Debesliotekstas">
    <w:name w:val="Balloon Text"/>
    <w:basedOn w:val="prastasis"/>
    <w:semiHidden/>
    <w:rsid w:val="006855F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624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4Diagrama">
    <w:name w:val="Antraštė 4 Diagrama"/>
    <w:basedOn w:val="Numatytasispastraiposriftas"/>
    <w:link w:val="Antrat4"/>
    <w:semiHidden/>
    <w:rsid w:val="00E9135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E91355"/>
    <w:rPr>
      <w:color w:val="0000FF"/>
      <w:u w:val="single"/>
    </w:rPr>
  </w:style>
  <w:style w:type="paragraph" w:customStyle="1" w:styleId="detailed-cart-blockname">
    <w:name w:val="detailed-cart-block__name"/>
    <w:basedOn w:val="prastasis"/>
    <w:rsid w:val="00E91355"/>
    <w:pPr>
      <w:spacing w:before="100" w:beforeAutospacing="1" w:after="100" w:afterAutospacing="1"/>
    </w:pPr>
  </w:style>
  <w:style w:type="paragraph" w:customStyle="1" w:styleId="detailed-cart-blockoptions">
    <w:name w:val="detailed-cart-block__options"/>
    <w:basedOn w:val="prastasis"/>
    <w:rsid w:val="00E91355"/>
    <w:pPr>
      <w:spacing w:before="100" w:beforeAutospacing="1" w:after="100" w:afterAutospacing="1"/>
    </w:pPr>
  </w:style>
  <w:style w:type="paragraph" w:customStyle="1" w:styleId="detailed-cart-blockprice">
    <w:name w:val="detailed-cart-block__price"/>
    <w:basedOn w:val="prastasis"/>
    <w:rsid w:val="00E91355"/>
    <w:pPr>
      <w:spacing w:before="100" w:beforeAutospacing="1" w:after="100" w:afterAutospacing="1"/>
    </w:pPr>
  </w:style>
  <w:style w:type="paragraph" w:customStyle="1" w:styleId="detailed-cart-blockamount">
    <w:name w:val="detailed-cart-block__amount"/>
    <w:basedOn w:val="prastasis"/>
    <w:rsid w:val="00E91355"/>
    <w:pPr>
      <w:spacing w:before="100" w:beforeAutospacing="1" w:after="100" w:afterAutospacing="1"/>
    </w:pPr>
  </w:style>
  <w:style w:type="paragraph" w:customStyle="1" w:styleId="detailed-cart-blocksum-price">
    <w:name w:val="detailed-cart-block__sum-price"/>
    <w:basedOn w:val="prastasis"/>
    <w:rsid w:val="00E913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7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1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6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9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76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97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708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49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64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6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55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9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73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0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5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7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62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6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1500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</dc:creator>
  <cp:keywords/>
  <cp:lastModifiedBy>Buchalterija</cp:lastModifiedBy>
  <cp:revision>3</cp:revision>
  <cp:lastPrinted>2021-01-20T13:47:00Z</cp:lastPrinted>
  <dcterms:created xsi:type="dcterms:W3CDTF">2022-01-20T13:21:00Z</dcterms:created>
  <dcterms:modified xsi:type="dcterms:W3CDTF">2022-01-20T13:44:00Z</dcterms:modified>
</cp:coreProperties>
</file>