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0A25" w:rsidRDefault="004D0A25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4E32" w:rsidRDefault="000E4E32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FA4" w:rsidRDefault="00990A4D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0A4D">
        <w:rPr>
          <w:rFonts w:ascii="Times New Roman" w:hAnsi="Times New Roman" w:cs="Times New Roman"/>
          <w:b/>
          <w:bCs/>
          <w:sz w:val="24"/>
          <w:szCs w:val="24"/>
        </w:rPr>
        <w:t>INFORMAC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JA APIE </w:t>
      </w:r>
      <w:r w:rsidR="00CB2054">
        <w:rPr>
          <w:rFonts w:ascii="Times New Roman" w:hAnsi="Times New Roman" w:cs="Times New Roman"/>
          <w:b/>
          <w:bCs/>
          <w:sz w:val="24"/>
          <w:szCs w:val="24"/>
        </w:rPr>
        <w:t xml:space="preserve">JONIŠKIO KULTŪROS CENTRO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 xml:space="preserve">DARBUOTOJŲ </w:t>
      </w:r>
      <w:r w:rsidR="0094335E">
        <w:rPr>
          <w:rFonts w:ascii="Times New Roman" w:hAnsi="Times New Roman" w:cs="Times New Roman"/>
          <w:b/>
          <w:bCs/>
          <w:sz w:val="24"/>
          <w:szCs w:val="24"/>
        </w:rPr>
        <w:t xml:space="preserve">2020 M. </w:t>
      </w:r>
      <w:r w:rsidRPr="00990A4D">
        <w:rPr>
          <w:rFonts w:ascii="Times New Roman" w:hAnsi="Times New Roman" w:cs="Times New Roman"/>
          <w:b/>
          <w:bCs/>
          <w:sz w:val="24"/>
          <w:szCs w:val="24"/>
        </w:rPr>
        <w:t>KOMANDIRUOTES</w:t>
      </w:r>
    </w:p>
    <w:p w:rsidR="001124BC" w:rsidRPr="00990A4D" w:rsidRDefault="001124BC" w:rsidP="00C810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Lentelstinklelis"/>
        <w:tblW w:w="14885" w:type="dxa"/>
        <w:tblInd w:w="-431" w:type="dxa"/>
        <w:tblLook w:val="04A0" w:firstRow="1" w:lastRow="0" w:firstColumn="1" w:lastColumn="0" w:noHBand="0" w:noVBand="1"/>
      </w:tblPr>
      <w:tblGrid>
        <w:gridCol w:w="568"/>
        <w:gridCol w:w="1573"/>
        <w:gridCol w:w="2538"/>
        <w:gridCol w:w="2198"/>
        <w:gridCol w:w="1560"/>
        <w:gridCol w:w="1912"/>
        <w:gridCol w:w="4536"/>
      </w:tblGrid>
      <w:tr w:rsidR="00990A4D" w:rsidRPr="00990A4D" w:rsidTr="00530674">
        <w:tc>
          <w:tcPr>
            <w:tcW w:w="568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Eil. Nr.</w:t>
            </w:r>
          </w:p>
        </w:tc>
        <w:tc>
          <w:tcPr>
            <w:tcW w:w="1573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laikotarpis</w:t>
            </w:r>
          </w:p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 xml:space="preserve">Vykusio asmens pareigybė </w:t>
            </w:r>
          </w:p>
        </w:tc>
        <w:tc>
          <w:tcPr>
            <w:tcW w:w="2198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Tikslas</w:t>
            </w:r>
          </w:p>
        </w:tc>
        <w:tc>
          <w:tcPr>
            <w:tcW w:w="1560" w:type="dxa"/>
          </w:tcPr>
          <w:p w:rsidR="00C810B2" w:rsidRPr="00990A4D" w:rsidRDefault="00990A4D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V</w:t>
            </w:r>
            <w:r w:rsidR="00C810B2" w:rsidRPr="00990A4D">
              <w:rPr>
                <w:rFonts w:ascii="Times New Roman" w:hAnsi="Times New Roman" w:cs="Times New Roman"/>
              </w:rPr>
              <w:t>ieta (-</w:t>
            </w:r>
            <w:proofErr w:type="spellStart"/>
            <w:r w:rsidR="00C810B2" w:rsidRPr="00990A4D">
              <w:rPr>
                <w:rFonts w:ascii="Times New Roman" w:hAnsi="Times New Roman" w:cs="Times New Roman"/>
              </w:rPr>
              <w:t>os</w:t>
            </w:r>
            <w:proofErr w:type="spellEnd"/>
            <w:r w:rsidR="00C810B2"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2" w:type="dxa"/>
          </w:tcPr>
          <w:p w:rsidR="00C810B2" w:rsidRPr="00990A4D" w:rsidRDefault="00C810B2" w:rsidP="00C810B2">
            <w:pPr>
              <w:jc w:val="center"/>
              <w:rPr>
                <w:rFonts w:ascii="Times New Roman" w:eastAsia="Times New Roman" w:hAnsi="Times New Roman" w:cs="Times New Roman"/>
                <w:color w:val="212121"/>
                <w:lang w:eastAsia="lt-LT"/>
              </w:rPr>
            </w:pPr>
            <w:r w:rsidRPr="00990A4D">
              <w:rPr>
                <w:rFonts w:ascii="Times New Roman" w:hAnsi="Times New Roman" w:cs="Times New Roman"/>
              </w:rPr>
              <w:t>Finansuojama suma (</w:t>
            </w:r>
            <w:proofErr w:type="spellStart"/>
            <w:r w:rsidR="00450F05" w:rsidRPr="00990A4D">
              <w:rPr>
                <w:rFonts w:ascii="Times New Roman" w:hAnsi="Times New Roman" w:cs="Times New Roman"/>
              </w:rPr>
              <w:t>E</w:t>
            </w:r>
            <w:r w:rsidRPr="00990A4D">
              <w:rPr>
                <w:rFonts w:ascii="Times New Roman" w:hAnsi="Times New Roman" w:cs="Times New Roman"/>
              </w:rPr>
              <w:t>ur</w:t>
            </w:r>
            <w:proofErr w:type="spellEnd"/>
            <w:r w:rsidRPr="00990A4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536" w:type="dxa"/>
          </w:tcPr>
          <w:p w:rsidR="00C810B2" w:rsidRPr="00990A4D" w:rsidRDefault="00C810B2" w:rsidP="00C810B2">
            <w:pPr>
              <w:jc w:val="center"/>
              <w:rPr>
                <w:rFonts w:ascii="Times New Roman" w:hAnsi="Times New Roman" w:cs="Times New Roman"/>
              </w:rPr>
            </w:pPr>
            <w:r w:rsidRPr="00990A4D">
              <w:rPr>
                <w:rFonts w:ascii="Times New Roman" w:hAnsi="Times New Roman" w:cs="Times New Roman"/>
              </w:rPr>
              <w:t>Komandiruotės rezultatas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390E8A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73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 w:rsidRPr="007D65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Pr="007D65B6">
              <w:rPr>
                <w:rFonts w:ascii="Times New Roman" w:hAnsi="Times New Roman" w:cs="Times New Roman"/>
              </w:rPr>
              <w:t>-01-</w:t>
            </w:r>
            <w:r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2538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Direktoriaus pavaduotoja kultūrinei veiklai</w:t>
            </w:r>
          </w:p>
        </w:tc>
        <w:tc>
          <w:tcPr>
            <w:tcW w:w="2198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7F70AB">
              <w:rPr>
                <w:rFonts w:ascii="Times New Roman" w:hAnsi="Times New Roman" w:cs="Times New Roman"/>
              </w:rPr>
              <w:t>alyvauti informaciniame seminare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Pr="007F70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0" w:type="dxa"/>
          </w:tcPr>
          <w:p w:rsidR="001124BC" w:rsidRPr="00990A4D" w:rsidRDefault="00BC2F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:rsidR="001124BC" w:rsidRPr="00990A4D" w:rsidRDefault="00D5393F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1124BC" w:rsidRPr="00990A4D" w:rsidRDefault="00210D37" w:rsidP="000F23F1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Konsultuotasi</w:t>
            </w:r>
            <w:r w:rsidR="0010036A">
              <w:rPr>
                <w:rFonts w:ascii="Times New Roman" w:hAnsi="Times New Roman" w:cs="Times New Roman"/>
              </w:rPr>
              <w:t xml:space="preserve"> kaip rengti paraiškas,</w:t>
            </w:r>
            <w:r w:rsidR="00BC2F7F" w:rsidRPr="007F70AB">
              <w:rPr>
                <w:rFonts w:ascii="Times New Roman" w:hAnsi="Times New Roman" w:cs="Times New Roman"/>
              </w:rPr>
              <w:t xml:space="preserve"> Šiaulių verslo inkubatori</w:t>
            </w:r>
            <w:r w:rsidR="00BC2F7F">
              <w:rPr>
                <w:rFonts w:ascii="Times New Roman" w:hAnsi="Times New Roman" w:cs="Times New Roman"/>
              </w:rPr>
              <w:t>uje</w:t>
            </w:r>
            <w:r w:rsidR="00BC2F7F" w:rsidRPr="007F70AB">
              <w:rPr>
                <w:rFonts w:ascii="Times New Roman" w:hAnsi="Times New Roman" w:cs="Times New Roman"/>
              </w:rPr>
              <w:t xml:space="preserve"> informaciniame seminare</w:t>
            </w:r>
            <w:r w:rsidR="00CC6193">
              <w:rPr>
                <w:rFonts w:ascii="Times New Roman" w:hAnsi="Times New Roman" w:cs="Times New Roman"/>
              </w:rPr>
              <w:t xml:space="preserve"> </w:t>
            </w:r>
            <w:r w:rsidR="00BC2F7F" w:rsidRPr="007F70AB">
              <w:rPr>
                <w:rFonts w:ascii="Times New Roman" w:hAnsi="Times New Roman" w:cs="Times New Roman"/>
              </w:rPr>
              <w:t>„ES programos „Europa piliečiams“ paraiškų teikimas“</w:t>
            </w:r>
            <w:r w:rsidR="000F23F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8B1982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73" w:type="dxa"/>
          </w:tcPr>
          <w:p w:rsidR="001124BC" w:rsidRPr="00990A4D" w:rsidRDefault="00791BB1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2020-02-07</w:t>
            </w:r>
          </w:p>
        </w:tc>
        <w:tc>
          <w:tcPr>
            <w:tcW w:w="2538" w:type="dxa"/>
          </w:tcPr>
          <w:p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šokio konkurse</w:t>
            </w:r>
          </w:p>
        </w:tc>
        <w:tc>
          <w:tcPr>
            <w:tcW w:w="1560" w:type="dxa"/>
          </w:tcPr>
          <w:p w:rsidR="001124BC" w:rsidRPr="00990A4D" w:rsidRDefault="00CB2054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Biržai</w:t>
            </w:r>
          </w:p>
        </w:tc>
        <w:tc>
          <w:tcPr>
            <w:tcW w:w="1912" w:type="dxa"/>
          </w:tcPr>
          <w:p w:rsidR="001124BC" w:rsidRPr="00990A4D" w:rsidRDefault="000B06F8" w:rsidP="008B0A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CC6193">
              <w:rPr>
                <w:rFonts w:ascii="Times New Roman" w:hAnsi="Times New Roman" w:cs="Times New Roman"/>
              </w:rPr>
              <w:t>,0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36" w:type="dxa"/>
          </w:tcPr>
          <w:p w:rsidR="001124BC" w:rsidRPr="00990A4D" w:rsidRDefault="00592EAF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Pasirodyta ir semtasi patirties</w:t>
            </w:r>
            <w:r w:rsidRPr="00AC0239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Biržų kultūros centr</w:t>
            </w:r>
            <w:r w:rsidR="00BA253C">
              <w:rPr>
                <w:rFonts w:ascii="Times New Roman" w:hAnsi="Times New Roman" w:cs="Times New Roman"/>
              </w:rPr>
              <w:t>e</w:t>
            </w:r>
            <w:r w:rsidR="00CB2054" w:rsidRPr="00AC0239">
              <w:rPr>
                <w:rFonts w:ascii="Times New Roman" w:hAnsi="Times New Roman" w:cs="Times New Roman"/>
              </w:rPr>
              <w:t xml:space="preserve"> </w:t>
            </w:r>
            <w:r w:rsidR="00CC1867" w:rsidRPr="00AC0239">
              <w:rPr>
                <w:rFonts w:ascii="Times New Roman" w:hAnsi="Times New Roman" w:cs="Times New Roman"/>
              </w:rPr>
              <w:t>šokio konkurse „Šokių kovos“</w:t>
            </w:r>
            <w:r w:rsidR="00CC1867">
              <w:rPr>
                <w:rFonts w:ascii="Times New Roman" w:hAnsi="Times New Roman" w:cs="Times New Roman"/>
              </w:rPr>
              <w:t xml:space="preserve"> </w:t>
            </w:r>
            <w:r w:rsidR="00CB2054" w:rsidRPr="00AC0239">
              <w:rPr>
                <w:rFonts w:ascii="Times New Roman" w:hAnsi="Times New Roman" w:cs="Times New Roman"/>
              </w:rPr>
              <w:t>su Joniškio kultūros centro šiuolaikinių šokių studijos „Stichija“ kolektyvu</w:t>
            </w:r>
            <w:r w:rsidR="00CC1867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573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2020-02-11</w:t>
            </w:r>
          </w:p>
        </w:tc>
        <w:tc>
          <w:tcPr>
            <w:tcW w:w="2538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Administratorė</w:t>
            </w:r>
          </w:p>
        </w:tc>
        <w:tc>
          <w:tcPr>
            <w:tcW w:w="2198" w:type="dxa"/>
          </w:tcPr>
          <w:p w:rsidR="001124BC" w:rsidRPr="00990A4D" w:rsidRDefault="00154AF8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560" w:type="dxa"/>
          </w:tcPr>
          <w:p w:rsidR="001124BC" w:rsidRPr="00990A4D" w:rsidRDefault="0028727F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Šiauliai</w:t>
            </w:r>
          </w:p>
        </w:tc>
        <w:tc>
          <w:tcPr>
            <w:tcW w:w="1912" w:type="dxa"/>
          </w:tcPr>
          <w:p w:rsidR="001124BC" w:rsidRPr="00990A4D" w:rsidRDefault="00D5393F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1124BC" w:rsidRPr="00990A4D" w:rsidRDefault="00517E12" w:rsidP="00C602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Pasisemta žinių ir praktikos</w:t>
            </w:r>
            <w:r w:rsidR="00C602DB" w:rsidRPr="00C602DB">
              <w:rPr>
                <w:rFonts w:ascii="Times New Roman" w:hAnsi="Times New Roman" w:cs="Times New Roman"/>
              </w:rPr>
              <w:t xml:space="preserve"> II pakopos praktiniuose mokymuose „Supaprastintų viešųjų pirkimų vykdymo aktualijos 2020 m.“</w:t>
            </w:r>
            <w:r w:rsidR="00C602D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73" w:type="dxa"/>
          </w:tcPr>
          <w:p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2020-02-13</w:t>
            </w:r>
          </w:p>
        </w:tc>
        <w:tc>
          <w:tcPr>
            <w:tcW w:w="2538" w:type="dxa"/>
          </w:tcPr>
          <w:p w:rsidR="001124BC" w:rsidRPr="00990A4D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Inžinierius</w:t>
            </w:r>
          </w:p>
        </w:tc>
        <w:tc>
          <w:tcPr>
            <w:tcW w:w="2198" w:type="dxa"/>
          </w:tcPr>
          <w:p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seminare</w:t>
            </w:r>
          </w:p>
        </w:tc>
        <w:tc>
          <w:tcPr>
            <w:tcW w:w="1560" w:type="dxa"/>
          </w:tcPr>
          <w:p w:rsidR="001124BC" w:rsidRDefault="004D030C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Kaunas</w:t>
            </w:r>
          </w:p>
          <w:p w:rsidR="00C66939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  <w:p w:rsidR="00C66939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1124BC" w:rsidRPr="00990A4D" w:rsidRDefault="00D5393F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36,56 eurai</w:t>
            </w:r>
          </w:p>
        </w:tc>
        <w:tc>
          <w:tcPr>
            <w:tcW w:w="4536" w:type="dxa"/>
          </w:tcPr>
          <w:p w:rsidR="001124BC" w:rsidRPr="00990A4D" w:rsidRDefault="00C602F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Semtasi žinių </w:t>
            </w:r>
            <w:r w:rsidRPr="00C602FD">
              <w:rPr>
                <w:rFonts w:ascii="Times New Roman" w:hAnsi="Times New Roman" w:cs="Times New Roman"/>
              </w:rPr>
              <w:t>„Darbuotojų sauga ir sveikata 2020“ seminare.</w:t>
            </w:r>
          </w:p>
        </w:tc>
      </w:tr>
      <w:tr w:rsidR="001124BC" w:rsidRPr="00990A4D" w:rsidTr="00530674">
        <w:tc>
          <w:tcPr>
            <w:tcW w:w="568" w:type="dxa"/>
          </w:tcPr>
          <w:p w:rsidR="001124BC" w:rsidRPr="00990A4D" w:rsidRDefault="00472FD3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573" w:type="dxa"/>
          </w:tcPr>
          <w:p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2020-02-16</w:t>
            </w:r>
          </w:p>
        </w:tc>
        <w:tc>
          <w:tcPr>
            <w:tcW w:w="2538" w:type="dxa"/>
          </w:tcPr>
          <w:p w:rsidR="001124BC" w:rsidRPr="00990A4D" w:rsidRDefault="00C66939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Renginių režisierius </w:t>
            </w:r>
          </w:p>
        </w:tc>
        <w:tc>
          <w:tcPr>
            <w:tcW w:w="2198" w:type="dxa"/>
          </w:tcPr>
          <w:p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Valstybės atkūrimo dienos minėjime-koncerte</w:t>
            </w:r>
          </w:p>
        </w:tc>
        <w:tc>
          <w:tcPr>
            <w:tcW w:w="1560" w:type="dxa"/>
          </w:tcPr>
          <w:p w:rsidR="001124BC" w:rsidRPr="00990A4D" w:rsidRDefault="007C532D" w:rsidP="00C810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Bernatonių k., Panevėžio r.</w:t>
            </w:r>
          </w:p>
        </w:tc>
        <w:tc>
          <w:tcPr>
            <w:tcW w:w="1912" w:type="dxa"/>
          </w:tcPr>
          <w:p w:rsidR="001124BC" w:rsidRPr="00990A4D" w:rsidRDefault="00D5393F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1124BC" w:rsidRPr="00990A4D" w:rsidRDefault="007C532D" w:rsidP="006D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meninė programa, stiprintas bendradarbiavimas</w:t>
            </w:r>
            <w:r w:rsidR="00A64850">
              <w:rPr>
                <w:rFonts w:ascii="Times New Roman" w:hAnsi="Times New Roman" w:cs="Times New Roman"/>
              </w:rPr>
              <w:t>, ugdytas pilietiškumas.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573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2020-02-21</w:t>
            </w:r>
          </w:p>
        </w:tc>
        <w:tc>
          <w:tcPr>
            <w:tcW w:w="253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 w:rsidRPr="00096AD7">
              <w:rPr>
                <w:rFonts w:ascii="Times New Roman" w:hAnsi="Times New Roman" w:cs="Times New Roman"/>
              </w:rPr>
              <w:t>Dalyvauti praktiniame seminare</w:t>
            </w:r>
            <w:r>
              <w:t xml:space="preserve">                </w:t>
            </w:r>
          </w:p>
        </w:tc>
        <w:tc>
          <w:tcPr>
            <w:tcW w:w="1560" w:type="dxa"/>
          </w:tcPr>
          <w:p w:rsidR="00CC6193" w:rsidRPr="00990A4D" w:rsidRDefault="00CC61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:rsidR="00CC6193" w:rsidRPr="007D65B6" w:rsidRDefault="00D5393F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C6193">
              <w:rPr>
                <w:rFonts w:ascii="Times New Roman" w:hAnsi="Times New Roman" w:cs="Times New Roman"/>
              </w:rPr>
              <w:t>,5</w:t>
            </w:r>
            <w:r>
              <w:rPr>
                <w:rFonts w:ascii="Times New Roman" w:hAnsi="Times New Roman" w:cs="Times New Roman"/>
              </w:rPr>
              <w:t>1</w:t>
            </w:r>
            <w:r w:rsidR="00CC6193">
              <w:rPr>
                <w:rFonts w:ascii="Times New Roman" w:hAnsi="Times New Roman" w:cs="Times New Roman"/>
              </w:rPr>
              <w:t xml:space="preserve"> eurai</w:t>
            </w:r>
          </w:p>
        </w:tc>
        <w:tc>
          <w:tcPr>
            <w:tcW w:w="4536" w:type="dxa"/>
          </w:tcPr>
          <w:p w:rsidR="00CC6193" w:rsidRPr="00990A4D" w:rsidRDefault="00992AB6" w:rsidP="00CC61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967AE0" w:rsidRPr="00967AE0">
              <w:rPr>
                <w:rFonts w:ascii="Times New Roman" w:hAnsi="Times New Roman" w:cs="Times New Roman"/>
              </w:rPr>
              <w:t>alyvauti praktiniame seminare</w:t>
            </w:r>
            <w:r w:rsidR="00967AE0">
              <w:rPr>
                <w:rFonts w:ascii="Times New Roman" w:hAnsi="Times New Roman" w:cs="Times New Roman"/>
              </w:rPr>
              <w:t xml:space="preserve"> </w:t>
            </w:r>
            <w:r w:rsidR="00967AE0" w:rsidRPr="00967AE0">
              <w:rPr>
                <w:rFonts w:ascii="Times New Roman" w:hAnsi="Times New Roman" w:cs="Times New Roman"/>
              </w:rPr>
              <w:t>„2020 m. Lietuvos moksleivių dainų šventės Dainų dienos repertuaro mokymai“.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573" w:type="dxa"/>
          </w:tcPr>
          <w:p w:rsidR="008D0756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</w:t>
            </w:r>
          </w:p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21–22</w:t>
            </w:r>
          </w:p>
        </w:tc>
        <w:tc>
          <w:tcPr>
            <w:tcW w:w="2538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</w:t>
            </w:r>
          </w:p>
        </w:tc>
        <w:tc>
          <w:tcPr>
            <w:tcW w:w="2198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festivalyje ekspertų grupėje</w:t>
            </w:r>
          </w:p>
        </w:tc>
        <w:tc>
          <w:tcPr>
            <w:tcW w:w="1560" w:type="dxa"/>
          </w:tcPr>
          <w:p w:rsidR="00CC6193" w:rsidRPr="00990A4D" w:rsidRDefault="008D075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Linkuva, Pakruojo r.</w:t>
            </w:r>
          </w:p>
        </w:tc>
        <w:tc>
          <w:tcPr>
            <w:tcW w:w="1912" w:type="dxa"/>
          </w:tcPr>
          <w:p w:rsidR="00CC6193" w:rsidRPr="00990A4D" w:rsidRDefault="000B06F8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5393F">
              <w:rPr>
                <w:rFonts w:ascii="Times New Roman" w:hAnsi="Times New Roman" w:cs="Times New Roman"/>
              </w:rPr>
              <w:t>6,68</w:t>
            </w:r>
            <w:r w:rsidR="008B0A09">
              <w:rPr>
                <w:rFonts w:ascii="Times New Roman" w:hAnsi="Times New Roman" w:cs="Times New Roman"/>
              </w:rPr>
              <w:t xml:space="preserve"> eurai</w:t>
            </w:r>
          </w:p>
        </w:tc>
        <w:tc>
          <w:tcPr>
            <w:tcW w:w="4536" w:type="dxa"/>
          </w:tcPr>
          <w:p w:rsidR="00CC6193" w:rsidRPr="00990A4D" w:rsidRDefault="00E61481" w:rsidP="00E614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Vertino matytus festivalio spektaklius, metodiškai tobulėjo.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9B2D94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573" w:type="dxa"/>
          </w:tcPr>
          <w:p w:rsidR="00CC6193" w:rsidRPr="00990A4D" w:rsidRDefault="00EB74C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2020-02-23</w:t>
            </w:r>
          </w:p>
        </w:tc>
        <w:tc>
          <w:tcPr>
            <w:tcW w:w="2538" w:type="dxa"/>
          </w:tcPr>
          <w:p w:rsidR="00CC6193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režisierė,</w:t>
            </w:r>
          </w:p>
          <w:p w:rsidR="00C95C0D" w:rsidRPr="00990A4D" w:rsidRDefault="00C95C0D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Dailininkė</w:t>
            </w:r>
          </w:p>
        </w:tc>
        <w:tc>
          <w:tcPr>
            <w:tcW w:w="2198" w:type="dxa"/>
          </w:tcPr>
          <w:p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 teatro kolektyvu dalyvauti Užgavėnių šventėje</w:t>
            </w:r>
          </w:p>
        </w:tc>
        <w:tc>
          <w:tcPr>
            <w:tcW w:w="1560" w:type="dxa"/>
          </w:tcPr>
          <w:p w:rsidR="00CC6193" w:rsidRPr="00990A4D" w:rsidRDefault="006C1E21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Panevėžys</w:t>
            </w:r>
          </w:p>
        </w:tc>
        <w:tc>
          <w:tcPr>
            <w:tcW w:w="1912" w:type="dxa"/>
          </w:tcPr>
          <w:p w:rsidR="00CC6193" w:rsidRPr="00990A4D" w:rsidRDefault="00D5393F" w:rsidP="00D539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6C1E21" w:rsidP="006C1E2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Parodyta teatralizuota meninė programa, stiprinti ryšiai.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1573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</w:t>
            </w:r>
            <w:r w:rsidR="00476727">
              <w:rPr>
                <w:rFonts w:ascii="Times New Roman" w:hAnsi="Times New Roman" w:cs="Times New Roman"/>
              </w:rPr>
              <w:t>poezijos ir romansų popietėje</w:t>
            </w:r>
          </w:p>
        </w:tc>
        <w:tc>
          <w:tcPr>
            <w:tcW w:w="1560" w:type="dxa"/>
          </w:tcPr>
          <w:p w:rsidR="00CC6193" w:rsidRPr="00990A4D" w:rsidRDefault="00992AB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:rsidR="00CC6193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992AB6" w:rsidP="0047672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 </w:t>
            </w:r>
            <w:r w:rsidR="00476727">
              <w:rPr>
                <w:rFonts w:ascii="Times New Roman" w:hAnsi="Times New Roman" w:cs="Times New Roman"/>
              </w:rPr>
              <w:t xml:space="preserve">Skaistgirio skyriaus </w:t>
            </w:r>
            <w:r>
              <w:rPr>
                <w:rFonts w:ascii="Times New Roman" w:hAnsi="Times New Roman" w:cs="Times New Roman"/>
              </w:rPr>
              <w:t>vokalini</w:t>
            </w:r>
            <w:r w:rsidR="00476727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 ansamblio kol</w:t>
            </w:r>
            <w:r w:rsidR="00476727">
              <w:rPr>
                <w:rFonts w:ascii="Times New Roman" w:hAnsi="Times New Roman" w:cs="Times New Roman"/>
              </w:rPr>
              <w:t>ektyvu pasirodyta su menine programa bei semtasi patirties</w:t>
            </w:r>
            <w:r w:rsidR="00592EAF">
              <w:rPr>
                <w:rFonts w:ascii="Times New Roman" w:hAnsi="Times New Roman" w:cs="Times New Roman"/>
              </w:rPr>
              <w:t xml:space="preserve"> poezijos ir romansų  popietėje.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573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2020-02-29</w:t>
            </w:r>
          </w:p>
        </w:tc>
        <w:tc>
          <w:tcPr>
            <w:tcW w:w="2538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Darbininkas</w:t>
            </w:r>
          </w:p>
        </w:tc>
        <w:tc>
          <w:tcPr>
            <w:tcW w:w="2198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meno kolektyvą</w:t>
            </w:r>
          </w:p>
        </w:tc>
        <w:tc>
          <w:tcPr>
            <w:tcW w:w="1560" w:type="dxa"/>
          </w:tcPr>
          <w:p w:rsidR="00CC6193" w:rsidRPr="00990A4D" w:rsidRDefault="00592EAF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Šedbarų k., Kelmės r.</w:t>
            </w:r>
          </w:p>
        </w:tc>
        <w:tc>
          <w:tcPr>
            <w:tcW w:w="1912" w:type="dxa"/>
          </w:tcPr>
          <w:p w:rsidR="00CC6193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592EAF" w:rsidP="00592EA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ir parvežtas meno kolektyvas.</w:t>
            </w: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384CC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573" w:type="dxa"/>
          </w:tcPr>
          <w:p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2020-02-28</w:t>
            </w:r>
          </w:p>
        </w:tc>
        <w:tc>
          <w:tcPr>
            <w:tcW w:w="2538" w:type="dxa"/>
          </w:tcPr>
          <w:p w:rsidR="00CC6193" w:rsidRPr="00990A4D" w:rsidRDefault="00D90426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vadovė</w:t>
            </w:r>
          </w:p>
        </w:tc>
        <w:tc>
          <w:tcPr>
            <w:tcW w:w="2198" w:type="dxa"/>
          </w:tcPr>
          <w:p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laidos filmavime</w:t>
            </w:r>
          </w:p>
        </w:tc>
        <w:tc>
          <w:tcPr>
            <w:tcW w:w="1560" w:type="dxa"/>
          </w:tcPr>
          <w:p w:rsidR="00CC6193" w:rsidRPr="00990A4D" w:rsidRDefault="00145C2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Vilnius</w:t>
            </w:r>
          </w:p>
        </w:tc>
        <w:tc>
          <w:tcPr>
            <w:tcW w:w="1912" w:type="dxa"/>
          </w:tcPr>
          <w:p w:rsidR="00CC6193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145C23" w:rsidP="00092637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145C23">
              <w:rPr>
                <w:rFonts w:ascii="Times New Roman" w:hAnsi="Times New Roman" w:cs="Times New Roman"/>
              </w:rPr>
              <w:t>u Joniškio kultūros centro romansų grupės „</w:t>
            </w:r>
            <w:proofErr w:type="spellStart"/>
            <w:r w:rsidRPr="00145C23">
              <w:rPr>
                <w:rFonts w:ascii="Times New Roman" w:hAnsi="Times New Roman" w:cs="Times New Roman"/>
              </w:rPr>
              <w:t>Ašalia</w:t>
            </w:r>
            <w:proofErr w:type="spellEnd"/>
            <w:r w:rsidRPr="00145C23">
              <w:rPr>
                <w:rFonts w:ascii="Times New Roman" w:hAnsi="Times New Roman" w:cs="Times New Roman"/>
              </w:rPr>
              <w:t>“ kolektyvu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92637">
              <w:rPr>
                <w:rFonts w:ascii="Times New Roman" w:hAnsi="Times New Roman" w:cs="Times New Roman"/>
              </w:rPr>
              <w:t>filmuotasi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5C23">
              <w:rPr>
                <w:rFonts w:ascii="Times New Roman" w:hAnsi="Times New Roman" w:cs="Times New Roman"/>
              </w:rPr>
              <w:t>LRT studij</w:t>
            </w:r>
            <w:r w:rsidR="00092637">
              <w:rPr>
                <w:rFonts w:ascii="Times New Roman" w:hAnsi="Times New Roman" w:cs="Times New Roman"/>
              </w:rPr>
              <w:t>oje</w:t>
            </w:r>
            <w:r w:rsidRPr="00145C23">
              <w:rPr>
                <w:rFonts w:ascii="Times New Roman" w:hAnsi="Times New Roman" w:cs="Times New Roman"/>
              </w:rPr>
              <w:t xml:space="preserve"> laidai „Duokim garo“</w:t>
            </w:r>
            <w:r w:rsidR="002B3D9D">
              <w:rPr>
                <w:rFonts w:ascii="Times New Roman" w:hAnsi="Times New Roman" w:cs="Times New Roman"/>
              </w:rPr>
              <w:t xml:space="preserve">, </w:t>
            </w:r>
            <w:r w:rsidR="00092637">
              <w:rPr>
                <w:rFonts w:ascii="Times New Roman" w:hAnsi="Times New Roman" w:cs="Times New Roman"/>
              </w:rPr>
              <w:t xml:space="preserve">semtasi patirties, </w:t>
            </w:r>
            <w:r w:rsidR="002B3D9D">
              <w:rPr>
                <w:rFonts w:ascii="Times New Roman" w:hAnsi="Times New Roman" w:cs="Times New Roman"/>
              </w:rPr>
              <w:t>atstovauta rajonui.</w:t>
            </w:r>
          </w:p>
        </w:tc>
      </w:tr>
      <w:tr w:rsidR="00CC6193" w:rsidRPr="00990A4D" w:rsidTr="005E4CBA">
        <w:trPr>
          <w:trHeight w:val="381"/>
        </w:trPr>
        <w:tc>
          <w:tcPr>
            <w:tcW w:w="568" w:type="dxa"/>
          </w:tcPr>
          <w:p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573" w:type="dxa"/>
          </w:tcPr>
          <w:p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režisieriai, režisieriaus padėjėja</w:t>
            </w:r>
          </w:p>
        </w:tc>
        <w:tc>
          <w:tcPr>
            <w:tcW w:w="2198" w:type="dxa"/>
          </w:tcPr>
          <w:p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Dalyvauti teatrų </w:t>
            </w:r>
            <w:r w:rsidR="007A7593">
              <w:rPr>
                <w:rFonts w:ascii="Times New Roman" w:hAnsi="Times New Roman" w:cs="Times New Roman"/>
              </w:rPr>
              <w:t>šventėje</w:t>
            </w:r>
          </w:p>
        </w:tc>
        <w:tc>
          <w:tcPr>
            <w:tcW w:w="1560" w:type="dxa"/>
          </w:tcPr>
          <w:p w:rsidR="00CC6193" w:rsidRPr="00990A4D" w:rsidRDefault="007E2CDC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Pajiešmeniai</w:t>
            </w:r>
            <w:proofErr w:type="spellEnd"/>
            <w:r>
              <w:rPr>
                <w:rFonts w:ascii="Times New Roman" w:hAnsi="Times New Roman" w:cs="Times New Roman"/>
              </w:rPr>
              <w:t>, Pasvalio r.</w:t>
            </w:r>
          </w:p>
        </w:tc>
        <w:tc>
          <w:tcPr>
            <w:tcW w:w="1912" w:type="dxa"/>
          </w:tcPr>
          <w:p w:rsidR="00CC6193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CC6193" w:rsidP="001F1F5C">
            <w:pPr>
              <w:rPr>
                <w:rFonts w:ascii="Times New Roman" w:hAnsi="Times New Roman" w:cs="Times New Roman"/>
              </w:rPr>
            </w:pPr>
          </w:p>
        </w:tc>
      </w:tr>
      <w:tr w:rsidR="00CC6193" w:rsidRPr="00990A4D" w:rsidTr="00530674">
        <w:tc>
          <w:tcPr>
            <w:tcW w:w="568" w:type="dxa"/>
          </w:tcPr>
          <w:p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573" w:type="dxa"/>
          </w:tcPr>
          <w:p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darbuotojus</w:t>
            </w:r>
          </w:p>
        </w:tc>
        <w:tc>
          <w:tcPr>
            <w:tcW w:w="1560" w:type="dxa"/>
          </w:tcPr>
          <w:p w:rsidR="00CC6193" w:rsidRPr="00990A4D" w:rsidRDefault="005E4CBA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Pajiešmeniai</w:t>
            </w:r>
            <w:proofErr w:type="spellEnd"/>
            <w:r>
              <w:rPr>
                <w:rFonts w:ascii="Times New Roman" w:hAnsi="Times New Roman" w:cs="Times New Roman"/>
              </w:rPr>
              <w:t>, Pasvalio r.</w:t>
            </w:r>
          </w:p>
        </w:tc>
        <w:tc>
          <w:tcPr>
            <w:tcW w:w="1912" w:type="dxa"/>
          </w:tcPr>
          <w:p w:rsidR="00CC6193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CC6193" w:rsidRPr="00990A4D" w:rsidRDefault="005E4CBA" w:rsidP="00C56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ir parvežti darbuotojai.</w:t>
            </w: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</w:p>
        </w:tc>
        <w:tc>
          <w:tcPr>
            <w:tcW w:w="1573" w:type="dxa"/>
          </w:tcPr>
          <w:p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2020-06-27</w:t>
            </w:r>
          </w:p>
        </w:tc>
        <w:tc>
          <w:tcPr>
            <w:tcW w:w="2538" w:type="dxa"/>
          </w:tcPr>
          <w:p w:rsidR="00AC1920" w:rsidRPr="00990A4D" w:rsidRDefault="008C5A0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</w:t>
            </w:r>
            <w:r w:rsidR="003B515A">
              <w:rPr>
                <w:rFonts w:ascii="Times New Roman" w:hAnsi="Times New Roman" w:cs="Times New Roman"/>
              </w:rPr>
              <w:t>ė</w:t>
            </w:r>
          </w:p>
        </w:tc>
        <w:tc>
          <w:tcPr>
            <w:tcW w:w="2198" w:type="dxa"/>
          </w:tcPr>
          <w:p w:rsidR="00AC1920" w:rsidRPr="00990A4D" w:rsidRDefault="007A75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Dalyvauti teatrų šventėje</w:t>
            </w:r>
          </w:p>
        </w:tc>
        <w:tc>
          <w:tcPr>
            <w:tcW w:w="1560" w:type="dxa"/>
          </w:tcPr>
          <w:p w:rsidR="00AC1920" w:rsidRDefault="00E10BF8" w:rsidP="00CC619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Pajiešmeniai</w:t>
            </w:r>
            <w:proofErr w:type="spellEnd"/>
            <w:r>
              <w:rPr>
                <w:rFonts w:ascii="Times New Roman" w:hAnsi="Times New Roman" w:cs="Times New Roman"/>
              </w:rPr>
              <w:t>, Pasvalio r.</w:t>
            </w:r>
          </w:p>
          <w:p w:rsidR="00EF5288" w:rsidRPr="00990A4D" w:rsidRDefault="00EF5288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AC1920" w:rsidRPr="00990A4D" w:rsidRDefault="007A7593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Semtasi patirties</w:t>
            </w:r>
            <w:r w:rsidR="001F750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plėtojant šalies</w:t>
            </w:r>
            <w:r w:rsidR="001F7501">
              <w:rPr>
                <w:rFonts w:ascii="Times New Roman" w:hAnsi="Times New Roman" w:cs="Times New Roman"/>
              </w:rPr>
              <w:t xml:space="preserve"> teatrinę kultūrą</w:t>
            </w:r>
            <w:r>
              <w:rPr>
                <w:rFonts w:ascii="Times New Roman" w:hAnsi="Times New Roman" w:cs="Times New Roman"/>
              </w:rPr>
              <w:t>, stebėta kaip pagerbiami ryškiausi šalies mėgėjų teatro kūrėjai</w:t>
            </w:r>
            <w:r w:rsidR="001643EA">
              <w:rPr>
                <w:rFonts w:ascii="Times New Roman" w:hAnsi="Times New Roman" w:cs="Times New Roman"/>
              </w:rPr>
              <w:t>, perimta</w:t>
            </w:r>
            <w:r w:rsidR="001643EA">
              <w:t xml:space="preserve"> šventės „</w:t>
            </w:r>
            <w:r w:rsidR="001643EA" w:rsidRPr="00AE33B8">
              <w:rPr>
                <w:rFonts w:ascii="Times New Roman" w:hAnsi="Times New Roman" w:cs="Times New Roman"/>
              </w:rPr>
              <w:t>Tegyvuoja teatras“ vėliavą</w:t>
            </w:r>
            <w:r w:rsidR="00AE33B8">
              <w:rPr>
                <w:rFonts w:ascii="Times New Roman" w:hAnsi="Times New Roman" w:cs="Times New Roman"/>
              </w:rPr>
              <w:t>.</w:t>
            </w: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573" w:type="dxa"/>
          </w:tcPr>
          <w:p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2020-06-29–2020-07-02</w:t>
            </w:r>
          </w:p>
        </w:tc>
        <w:tc>
          <w:tcPr>
            <w:tcW w:w="2538" w:type="dxa"/>
          </w:tcPr>
          <w:p w:rsidR="00AC1920" w:rsidRPr="00990A4D" w:rsidRDefault="001F1F5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Teatro režisierius, režisieriaus padėjėja</w:t>
            </w:r>
          </w:p>
        </w:tc>
        <w:tc>
          <w:tcPr>
            <w:tcW w:w="2198" w:type="dxa"/>
          </w:tcPr>
          <w:p w:rsidR="00AC1920" w:rsidRPr="00990A4D" w:rsidRDefault="00A4013F" w:rsidP="00CC6193">
            <w:pPr>
              <w:jc w:val="center"/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Su Joniškio kultūros centro vaikų ir jaunimo teatro „Bendraamžiai“ kolektyvu dalyvauti edukacinėje–kūrybinėje vaikų ir jaunimo teatrų stovykloje</w:t>
            </w:r>
          </w:p>
        </w:tc>
        <w:tc>
          <w:tcPr>
            <w:tcW w:w="1560" w:type="dxa"/>
          </w:tcPr>
          <w:p w:rsidR="00AC1920" w:rsidRPr="00990A4D" w:rsidRDefault="00CF3DDC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:rsidR="00AC1920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120,00</w:t>
            </w:r>
            <w:r w:rsidR="008B0A09">
              <w:rPr>
                <w:rFonts w:ascii="Times New Roman" w:hAnsi="Times New Roman" w:cs="Times New Roman"/>
              </w:rPr>
              <w:t xml:space="preserve"> eurai</w:t>
            </w:r>
            <w:bookmarkStart w:id="0" w:name="_GoBack"/>
            <w:bookmarkEnd w:id="0"/>
          </w:p>
        </w:tc>
        <w:tc>
          <w:tcPr>
            <w:tcW w:w="4536" w:type="dxa"/>
          </w:tcPr>
          <w:p w:rsidR="00AC1920" w:rsidRPr="007243EC" w:rsidRDefault="007243EC" w:rsidP="007243EC">
            <w:pPr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7243EC">
              <w:rPr>
                <w:rFonts w:ascii="Times New Roman" w:hAnsi="Times New Roman" w:cs="Times New Roman"/>
              </w:rPr>
              <w:t>Dalyvauta, pasirodyta bei semtasi patirties edukacinėje–kūrybinėje vaikų ir jaunimo teatrų stovykloje „SVAJOTI, KURTI,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43EC">
              <w:rPr>
                <w:rFonts w:ascii="Times New Roman" w:hAnsi="Times New Roman" w:cs="Times New Roman"/>
              </w:rPr>
              <w:t>TOBULĖTI...kartu“</w:t>
            </w:r>
            <w:r w:rsidR="001B0A18">
              <w:rPr>
                <w:rFonts w:ascii="Times New Roman" w:hAnsi="Times New Roman" w:cs="Times New Roman"/>
              </w:rPr>
              <w:t>.</w:t>
            </w: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F2003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573" w:type="dxa"/>
          </w:tcPr>
          <w:p w:rsidR="00AC1920" w:rsidRPr="00990A4D" w:rsidRDefault="00F2003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2020-06-</w:t>
            </w:r>
            <w:r w:rsidR="005C21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38" w:type="dxa"/>
          </w:tcPr>
          <w:p w:rsidR="00AC1920" w:rsidRPr="00990A4D" w:rsidRDefault="00F2003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Ūkvedys</w:t>
            </w:r>
          </w:p>
        </w:tc>
        <w:tc>
          <w:tcPr>
            <w:tcW w:w="2198" w:type="dxa"/>
          </w:tcPr>
          <w:p w:rsidR="00AC1920" w:rsidRPr="00990A4D" w:rsidRDefault="00F2003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Nuvežti kolektyvą į stovyklą</w:t>
            </w:r>
          </w:p>
        </w:tc>
        <w:tc>
          <w:tcPr>
            <w:tcW w:w="1560" w:type="dxa"/>
          </w:tcPr>
          <w:p w:rsidR="00AC1920" w:rsidRPr="00990A4D" w:rsidRDefault="00F20035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Palanga</w:t>
            </w:r>
          </w:p>
        </w:tc>
        <w:tc>
          <w:tcPr>
            <w:tcW w:w="1912" w:type="dxa"/>
          </w:tcPr>
          <w:p w:rsidR="00AC1920" w:rsidRPr="00990A4D" w:rsidRDefault="000B06F8" w:rsidP="00CC61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4536" w:type="dxa"/>
          </w:tcPr>
          <w:p w:rsidR="00AC1920" w:rsidRPr="00990A4D" w:rsidRDefault="00F20035" w:rsidP="00F200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Nuvežtas kolektyvas.</w:t>
            </w: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920" w:rsidRPr="00990A4D" w:rsidTr="00530674">
        <w:tc>
          <w:tcPr>
            <w:tcW w:w="56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3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2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AC1920" w:rsidRPr="00990A4D" w:rsidRDefault="00AC1920" w:rsidP="00CC619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10B2" w:rsidRDefault="00C810B2" w:rsidP="00C810B2">
      <w:pPr>
        <w:spacing w:after="0" w:line="240" w:lineRule="auto"/>
        <w:rPr>
          <w:rFonts w:ascii="Segoe UI" w:eastAsia="Times New Roman" w:hAnsi="Segoe UI" w:cs="Segoe UI"/>
          <w:color w:val="212121"/>
          <w:sz w:val="24"/>
          <w:szCs w:val="24"/>
          <w:lang w:eastAsia="lt-LT"/>
        </w:rPr>
      </w:pPr>
    </w:p>
    <w:sectPr w:rsidR="00C810B2" w:rsidSect="00990A4D">
      <w:pgSz w:w="16838" w:h="11906" w:orient="landscape"/>
      <w:pgMar w:top="709" w:right="1245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0B2"/>
    <w:rsid w:val="00041AD3"/>
    <w:rsid w:val="00092637"/>
    <w:rsid w:val="00096AD7"/>
    <w:rsid w:val="000B06F8"/>
    <w:rsid w:val="000E4E32"/>
    <w:rsid w:val="000F23F1"/>
    <w:rsid w:val="0010036A"/>
    <w:rsid w:val="001124BC"/>
    <w:rsid w:val="00145C23"/>
    <w:rsid w:val="001478A3"/>
    <w:rsid w:val="00154AF8"/>
    <w:rsid w:val="001643EA"/>
    <w:rsid w:val="001B0A18"/>
    <w:rsid w:val="001F1461"/>
    <w:rsid w:val="001F1F5C"/>
    <w:rsid w:val="001F7501"/>
    <w:rsid w:val="00210D37"/>
    <w:rsid w:val="0028727F"/>
    <w:rsid w:val="002B3D9D"/>
    <w:rsid w:val="00384CC6"/>
    <w:rsid w:val="00390E8A"/>
    <w:rsid w:val="003B515A"/>
    <w:rsid w:val="00450F05"/>
    <w:rsid w:val="004628F9"/>
    <w:rsid w:val="00472FD3"/>
    <w:rsid w:val="00476727"/>
    <w:rsid w:val="004D030C"/>
    <w:rsid w:val="004D0A25"/>
    <w:rsid w:val="00507AD0"/>
    <w:rsid w:val="00517E12"/>
    <w:rsid w:val="00530674"/>
    <w:rsid w:val="005913AD"/>
    <w:rsid w:val="00592EAF"/>
    <w:rsid w:val="005C21DD"/>
    <w:rsid w:val="005E4CBA"/>
    <w:rsid w:val="00636BBC"/>
    <w:rsid w:val="006A55A1"/>
    <w:rsid w:val="006C1E21"/>
    <w:rsid w:val="006D423A"/>
    <w:rsid w:val="006F24DE"/>
    <w:rsid w:val="006F76CF"/>
    <w:rsid w:val="007243EC"/>
    <w:rsid w:val="00791BB1"/>
    <w:rsid w:val="007A7593"/>
    <w:rsid w:val="007C532D"/>
    <w:rsid w:val="007E1B11"/>
    <w:rsid w:val="007E2CDC"/>
    <w:rsid w:val="00855342"/>
    <w:rsid w:val="00893045"/>
    <w:rsid w:val="008B0A09"/>
    <w:rsid w:val="008B1982"/>
    <w:rsid w:val="008C5A05"/>
    <w:rsid w:val="008D0756"/>
    <w:rsid w:val="0094335E"/>
    <w:rsid w:val="00950028"/>
    <w:rsid w:val="00967AE0"/>
    <w:rsid w:val="00990A4D"/>
    <w:rsid w:val="00992AB6"/>
    <w:rsid w:val="009B2D94"/>
    <w:rsid w:val="009C1590"/>
    <w:rsid w:val="009D759C"/>
    <w:rsid w:val="00A4013F"/>
    <w:rsid w:val="00A64850"/>
    <w:rsid w:val="00AC1920"/>
    <w:rsid w:val="00AE33B8"/>
    <w:rsid w:val="00BA253C"/>
    <w:rsid w:val="00BB7FA4"/>
    <w:rsid w:val="00BC2F7F"/>
    <w:rsid w:val="00BD7FE8"/>
    <w:rsid w:val="00BF325E"/>
    <w:rsid w:val="00C311FC"/>
    <w:rsid w:val="00C561B8"/>
    <w:rsid w:val="00C602DB"/>
    <w:rsid w:val="00C602FD"/>
    <w:rsid w:val="00C66939"/>
    <w:rsid w:val="00C810B2"/>
    <w:rsid w:val="00C95C0D"/>
    <w:rsid w:val="00CB2054"/>
    <w:rsid w:val="00CC1867"/>
    <w:rsid w:val="00CC6193"/>
    <w:rsid w:val="00CF3DDC"/>
    <w:rsid w:val="00D5393F"/>
    <w:rsid w:val="00D90426"/>
    <w:rsid w:val="00D95232"/>
    <w:rsid w:val="00DA6116"/>
    <w:rsid w:val="00E10BF8"/>
    <w:rsid w:val="00E52CC9"/>
    <w:rsid w:val="00E61481"/>
    <w:rsid w:val="00E63D10"/>
    <w:rsid w:val="00EB74CA"/>
    <w:rsid w:val="00EF5288"/>
    <w:rsid w:val="00F20035"/>
    <w:rsid w:val="00F6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290C6-A993-410A-A096-8BCAA08BF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C810B2"/>
    <w:rPr>
      <w:color w:val="0000FF"/>
      <w:u w:val="single"/>
    </w:rPr>
  </w:style>
  <w:style w:type="table" w:styleId="Lentelstinklelis">
    <w:name w:val="Table Grid"/>
    <w:basedOn w:val="prastojilentel"/>
    <w:uiPriority w:val="39"/>
    <w:rsid w:val="00C8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2110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Buchalterija</cp:lastModifiedBy>
  <cp:revision>4</cp:revision>
  <dcterms:created xsi:type="dcterms:W3CDTF">2020-07-22T10:12:00Z</dcterms:created>
  <dcterms:modified xsi:type="dcterms:W3CDTF">2020-07-22T10:50:00Z</dcterms:modified>
</cp:coreProperties>
</file>